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884B" w14:textId="77777777" w:rsidR="00A3407C" w:rsidRPr="00DE5FB4" w:rsidRDefault="002E055F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Introduction to Statistics </w:t>
      </w:r>
    </w:p>
    <w:p w14:paraId="0FCC8F59" w14:textId="5D96D0FC" w:rsidR="00A3407C" w:rsidRPr="00DE5FB4" w:rsidRDefault="00024679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 w:rsidR="00E55D66">
        <w:rPr>
          <w:sz w:val="36"/>
          <w:szCs w:val="36"/>
        </w:rPr>
        <w:t>2</w:t>
      </w:r>
      <w:r w:rsidR="00A3407C" w:rsidRPr="00DE5FB4">
        <w:rPr>
          <w:sz w:val="36"/>
          <w:szCs w:val="36"/>
        </w:rPr>
        <w:t xml:space="preserve">: </w:t>
      </w:r>
      <w:r w:rsidR="00CD0550">
        <w:rPr>
          <w:sz w:val="36"/>
          <w:szCs w:val="36"/>
        </w:rPr>
        <w:t>Displaying and Describing Categorical Data</w:t>
      </w:r>
    </w:p>
    <w:p w14:paraId="35A4049A" w14:textId="77777777" w:rsidR="00A3407C" w:rsidRPr="00F501B0" w:rsidRDefault="00A3407C" w:rsidP="00A3407C">
      <w:pPr>
        <w:rPr>
          <w:rFonts w:asciiTheme="majorHAnsi" w:hAnsiTheme="majorHAnsi"/>
        </w:rPr>
      </w:pPr>
      <w:r w:rsidRPr="00F501B0">
        <w:rPr>
          <w:rFonts w:asciiTheme="majorHAnsi" w:hAnsiTheme="majorHAnsi"/>
        </w:rPr>
        <w:t>Date: ________________________________</w:t>
      </w:r>
    </w:p>
    <w:p w14:paraId="53923419" w14:textId="77777777" w:rsidR="00CD0550" w:rsidRPr="008C4968" w:rsidRDefault="00A3407C" w:rsidP="00CD0550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2"/>
        </w:rPr>
      </w:pPr>
      <w:r w:rsidRPr="008C4968">
        <w:rPr>
          <w:rFonts w:asciiTheme="majorHAnsi" w:hAnsiTheme="majorHAnsi"/>
          <w:sz w:val="22"/>
          <w:szCs w:val="22"/>
          <w:u w:val="single"/>
        </w:rPr>
        <w:t>Objectives</w:t>
      </w:r>
      <w:r w:rsidRPr="008C4968">
        <w:rPr>
          <w:rFonts w:asciiTheme="majorHAnsi" w:hAnsiTheme="majorHAnsi"/>
          <w:sz w:val="22"/>
          <w:szCs w:val="22"/>
        </w:rPr>
        <w:t xml:space="preserve">: </w:t>
      </w:r>
    </w:p>
    <w:p w14:paraId="397AB7BE" w14:textId="77777777" w:rsidR="00CD0550" w:rsidRPr="008C4968" w:rsidRDefault="00CD0550" w:rsidP="00D0122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bCs w:val="0"/>
          <w:sz w:val="22"/>
          <w:szCs w:val="22"/>
        </w:rPr>
      </w:pPr>
      <w:r w:rsidRPr="008C4968">
        <w:rPr>
          <w:rFonts w:asciiTheme="majorHAnsi" w:hAnsiTheme="majorHAnsi" w:cs="Arial"/>
          <w:b w:val="0"/>
          <w:bCs w:val="0"/>
          <w:sz w:val="22"/>
          <w:szCs w:val="22"/>
        </w:rPr>
        <w:t>Students will be able to analyze categorical variables.</w:t>
      </w:r>
    </w:p>
    <w:p w14:paraId="0A59239A" w14:textId="6EC5E8A3" w:rsidR="00CD0550" w:rsidRPr="008C4968" w:rsidRDefault="00CD0550" w:rsidP="00D0122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bCs w:val="0"/>
          <w:sz w:val="22"/>
          <w:szCs w:val="22"/>
        </w:rPr>
      </w:pPr>
      <w:r w:rsidRPr="008C4968">
        <w:rPr>
          <w:rFonts w:asciiTheme="majorHAnsi" w:hAnsiTheme="majorHAnsi" w:cs="Arial"/>
          <w:b w:val="0"/>
          <w:bCs w:val="0"/>
          <w:sz w:val="22"/>
          <w:szCs w:val="22"/>
        </w:rPr>
        <w:t>Students will be able to see how two categorical variables are related by putting counts and percentages into a contingency table.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587"/>
        <w:gridCol w:w="8450"/>
      </w:tblGrid>
      <w:tr w:rsidR="00A3407C" w:rsidRPr="008C4968" w14:paraId="00A75B05" w14:textId="77777777" w:rsidTr="008C4968">
        <w:trPr>
          <w:trHeight w:val="122"/>
        </w:trPr>
        <w:tc>
          <w:tcPr>
            <w:tcW w:w="1587" w:type="dxa"/>
            <w:shd w:val="clear" w:color="auto" w:fill="EEECE1" w:themeFill="background2"/>
          </w:tcPr>
          <w:p w14:paraId="7B46E307" w14:textId="77777777" w:rsidR="00A3407C" w:rsidRPr="008C4968" w:rsidRDefault="00A3407C" w:rsidP="00426B15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450" w:type="dxa"/>
            <w:shd w:val="clear" w:color="auto" w:fill="EEECE1" w:themeFill="background2"/>
          </w:tcPr>
          <w:p w14:paraId="698078CE" w14:textId="77777777" w:rsidR="00A3407C" w:rsidRPr="008C4968" w:rsidRDefault="00A3407C" w:rsidP="00426B15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Notes</w:t>
            </w:r>
          </w:p>
        </w:tc>
      </w:tr>
      <w:tr w:rsidR="002E055F" w:rsidRPr="008C4968" w14:paraId="3D794C2A" w14:textId="77777777" w:rsidTr="008C4968">
        <w:trPr>
          <w:trHeight w:val="2690"/>
        </w:trPr>
        <w:tc>
          <w:tcPr>
            <w:tcW w:w="1587" w:type="dxa"/>
            <w:shd w:val="clear" w:color="auto" w:fill="EEECE1" w:themeFill="background2"/>
          </w:tcPr>
          <w:p w14:paraId="2F5B7CAD" w14:textId="77777777" w:rsidR="002E055F" w:rsidRPr="008C4968" w:rsidRDefault="002E055F" w:rsidP="00426B15">
            <w:pPr>
              <w:jc w:val="center"/>
              <w:rPr>
                <w:rFonts w:asciiTheme="majorHAnsi" w:hAnsiTheme="majorHAnsi"/>
              </w:rPr>
            </w:pPr>
          </w:p>
          <w:p w14:paraId="462C8F78" w14:textId="77777777" w:rsidR="00F501B0" w:rsidRPr="008C4968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3B1EBDBC" w14:textId="77777777" w:rsidR="00F501B0" w:rsidRPr="008C4968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2EAE2D38" w14:textId="77777777" w:rsidR="00F501B0" w:rsidRPr="008C4968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72333E76" w14:textId="0B93FE6F" w:rsidR="002E055F" w:rsidRPr="008C4968" w:rsidRDefault="00CD0550" w:rsidP="00CD0550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Three Rules to Data Analysis:</w:t>
            </w:r>
          </w:p>
          <w:p w14:paraId="3F2972F8" w14:textId="3C39AFF5" w:rsidR="002E055F" w:rsidRPr="008C4968" w:rsidRDefault="002E055F" w:rsidP="00F501B0">
            <w:pPr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450" w:type="dxa"/>
          </w:tcPr>
          <w:p w14:paraId="7475110B" w14:textId="77777777" w:rsidR="002E055F" w:rsidRPr="008C4968" w:rsidRDefault="00CD0550" w:rsidP="009542F9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There are three rules to data analysis:</w:t>
            </w:r>
          </w:p>
          <w:p w14:paraId="2842E01F" w14:textId="77777777" w:rsidR="00CD0550" w:rsidRPr="008C4968" w:rsidRDefault="00CD0550" w:rsidP="009542F9">
            <w:pPr>
              <w:rPr>
                <w:rFonts w:asciiTheme="majorHAnsi" w:hAnsiTheme="majorHAnsi"/>
              </w:rPr>
            </w:pPr>
          </w:p>
          <w:p w14:paraId="7BAA5E8D" w14:textId="2FCB9D8F" w:rsidR="00000000" w:rsidRPr="008C4968" w:rsidRDefault="00CD0550" w:rsidP="00D012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___________________________________________________________________________</w:t>
            </w:r>
            <w:r w:rsidR="00A03044" w:rsidRPr="008C4968">
              <w:rPr>
                <w:rFonts w:asciiTheme="majorHAnsi" w:hAnsiTheme="majorHAnsi"/>
              </w:rPr>
              <w:t xml:space="preserve"> - things may be revealed that are not obvious in the raw data - things to </w:t>
            </w:r>
            <w:r w:rsidR="00A03044" w:rsidRPr="008C4968">
              <w:rPr>
                <w:rFonts w:asciiTheme="majorHAnsi" w:hAnsiTheme="majorHAnsi"/>
                <w:i/>
                <w:iCs/>
                <w:u w:val="single"/>
              </w:rPr>
              <w:t>think</w:t>
            </w:r>
            <w:r w:rsidR="00A03044" w:rsidRPr="008C4968">
              <w:rPr>
                <w:rFonts w:asciiTheme="majorHAnsi" w:hAnsiTheme="majorHAnsi"/>
              </w:rPr>
              <w:t xml:space="preserve"> about.</w:t>
            </w:r>
          </w:p>
          <w:p w14:paraId="4D0126D3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6F3D4590" w14:textId="77777777" w:rsidR="00CD0550" w:rsidRPr="008C4968" w:rsidRDefault="00CD0550" w:rsidP="00D012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___________________________________________________________________________</w:t>
            </w:r>
            <w:r w:rsidR="00A03044" w:rsidRPr="008C4968">
              <w:rPr>
                <w:rFonts w:asciiTheme="majorHAnsi" w:hAnsiTheme="majorHAnsi"/>
              </w:rPr>
              <w:t xml:space="preserve"> - important features and patterns in the data will </w:t>
            </w:r>
            <w:r w:rsidR="00A03044" w:rsidRPr="008C4968">
              <w:rPr>
                <w:rFonts w:asciiTheme="majorHAnsi" w:hAnsiTheme="majorHAnsi"/>
                <w:i/>
                <w:iCs/>
                <w:u w:val="single"/>
              </w:rPr>
              <w:t>show</w:t>
            </w:r>
            <w:r w:rsidR="00A03044" w:rsidRPr="008C4968">
              <w:rPr>
                <w:rFonts w:asciiTheme="majorHAnsi" w:hAnsiTheme="majorHAnsi"/>
              </w:rPr>
              <w:t xml:space="preserve"> up. You may also see things that you did not expect.</w:t>
            </w:r>
          </w:p>
          <w:p w14:paraId="1CA2A824" w14:textId="77777777" w:rsidR="00CD0550" w:rsidRPr="008C4968" w:rsidRDefault="00CD0550" w:rsidP="00CD0550">
            <w:pPr>
              <w:pStyle w:val="ListParagraph"/>
              <w:rPr>
                <w:rFonts w:asciiTheme="majorHAnsi" w:hAnsiTheme="majorHAnsi"/>
              </w:rPr>
            </w:pPr>
          </w:p>
          <w:p w14:paraId="06CFD22A" w14:textId="30673D5B" w:rsidR="00000000" w:rsidRPr="008C4968" w:rsidRDefault="00CD0550" w:rsidP="00D012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___________________________________________________________________________</w:t>
            </w:r>
            <w:r w:rsidR="00A03044" w:rsidRPr="008C4968">
              <w:rPr>
                <w:rFonts w:asciiTheme="majorHAnsi" w:hAnsiTheme="majorHAnsi"/>
              </w:rPr>
              <w:t xml:space="preserve">- the best way to </w:t>
            </w:r>
            <w:r w:rsidR="00A03044" w:rsidRPr="008C4968">
              <w:rPr>
                <w:rFonts w:asciiTheme="majorHAnsi" w:hAnsiTheme="majorHAnsi"/>
                <w:i/>
                <w:iCs/>
                <w:u w:val="single"/>
              </w:rPr>
              <w:t>tell</w:t>
            </w:r>
            <w:r w:rsidR="00A03044" w:rsidRPr="008C4968">
              <w:rPr>
                <w:rFonts w:asciiTheme="majorHAnsi" w:hAnsiTheme="majorHAnsi"/>
              </w:rPr>
              <w:t xml:space="preserve"> others about your data is with a well-ch</w:t>
            </w:r>
            <w:r w:rsidR="00A03044" w:rsidRPr="008C4968">
              <w:rPr>
                <w:rFonts w:asciiTheme="majorHAnsi" w:hAnsiTheme="majorHAnsi"/>
              </w:rPr>
              <w:t>osen picture.</w:t>
            </w:r>
          </w:p>
          <w:p w14:paraId="4A37104E" w14:textId="4A1BD18D" w:rsidR="00CD0550" w:rsidRPr="008C4968" w:rsidRDefault="00CD0550" w:rsidP="009542F9">
            <w:pPr>
              <w:rPr>
                <w:rFonts w:asciiTheme="majorHAnsi" w:hAnsiTheme="majorHAnsi"/>
              </w:rPr>
            </w:pPr>
          </w:p>
        </w:tc>
      </w:tr>
      <w:tr w:rsidR="004C2FC5" w:rsidRPr="008C4968" w14:paraId="202A0ABA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716BBA33" w14:textId="77777777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6B832ABF" w14:textId="119868E7" w:rsidR="004C2FC5" w:rsidRPr="008C4968" w:rsidRDefault="004C2FC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EFD0FA8" w14:textId="6D4E5A2C" w:rsidR="00CD0550" w:rsidRPr="008C4968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1E64863" w14:textId="2A73E84A" w:rsidR="00CD0550" w:rsidRPr="008C4968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BA32F22" w14:textId="2E373B28" w:rsidR="00CD0550" w:rsidRPr="008C4968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7E53684" w14:textId="4F691648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88A811" w14:textId="4EA45AD5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23D823C" w14:textId="0607BA70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1881940" w14:textId="0D3D9FCB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027E5D2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DBD72B" w14:textId="77777777" w:rsidR="00723305" w:rsidRPr="008C4968" w:rsidRDefault="00723305" w:rsidP="00723305">
            <w:pPr>
              <w:rPr>
                <w:rFonts w:asciiTheme="majorHAnsi" w:hAnsiTheme="majorHAnsi"/>
                <w:b/>
              </w:rPr>
            </w:pPr>
          </w:p>
          <w:p w14:paraId="09E41B62" w14:textId="77777777" w:rsidR="00F501B0" w:rsidRPr="008C4968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Frequency Tables:</w:t>
            </w:r>
          </w:p>
          <w:p w14:paraId="56B14FF2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F07773A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C3F1870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6802FB7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EC48F7F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C80D99E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5218E44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2588F5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BC4AFC5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1B5BDA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006897E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7164D0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8FBC9E1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598396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34B60D3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098A646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1DEE2C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1FEDDEA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CD339A7" w14:textId="505327EE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Example: Drawing a Relative Frequency Table</w:t>
            </w:r>
          </w:p>
        </w:tc>
        <w:tc>
          <w:tcPr>
            <w:tcW w:w="8450" w:type="dxa"/>
          </w:tcPr>
          <w:p w14:paraId="67817F49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2104FBA3" w14:textId="77777777" w:rsidR="00CD0550" w:rsidRPr="008C4968" w:rsidRDefault="00A03044" w:rsidP="00CD0550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For categorical variables, we often </w:t>
            </w:r>
            <w:r w:rsidR="00CD0550" w:rsidRPr="008C4968">
              <w:rPr>
                <w:rFonts w:asciiTheme="majorHAnsi" w:hAnsiTheme="majorHAnsi"/>
              </w:rPr>
              <w:t>compile</w:t>
            </w:r>
            <w:r w:rsidRPr="008C4968">
              <w:rPr>
                <w:rFonts w:asciiTheme="majorHAnsi" w:hAnsiTheme="majorHAnsi"/>
              </w:rPr>
              <w:t xml:space="preserve"> data by </w:t>
            </w:r>
            <w:r w:rsidR="00CD0550" w:rsidRPr="008C4968">
              <w:rPr>
                <w:rFonts w:asciiTheme="majorHAnsi" w:hAnsiTheme="majorHAnsi"/>
              </w:rPr>
              <w:t xml:space="preserve">______________________________________ </w:t>
            </w:r>
          </w:p>
          <w:p w14:paraId="5959EDF2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5E6C3793" w14:textId="77777777" w:rsidR="00CD0550" w:rsidRPr="008C4968" w:rsidRDefault="00A03044" w:rsidP="00CD0550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the number of values in each </w:t>
            </w:r>
            <w:r w:rsidR="00CD0550" w:rsidRPr="008C4968">
              <w:rPr>
                <w:rFonts w:asciiTheme="majorHAnsi" w:hAnsiTheme="majorHAnsi"/>
              </w:rPr>
              <w:t xml:space="preserve">______________________________________________ </w:t>
            </w:r>
            <w:r w:rsidRPr="008C4968">
              <w:rPr>
                <w:rFonts w:asciiTheme="majorHAnsi" w:hAnsiTheme="majorHAnsi"/>
              </w:rPr>
              <w:t xml:space="preserve">and display </w:t>
            </w:r>
          </w:p>
          <w:p w14:paraId="38F5B771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4791B93E" w14:textId="5ABD1601" w:rsidR="00000000" w:rsidRPr="008C4968" w:rsidRDefault="00A03044" w:rsidP="00CD0550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these counts in a</w:t>
            </w:r>
            <w:r w:rsidR="00CD0550" w:rsidRPr="008C4968">
              <w:rPr>
                <w:rFonts w:asciiTheme="majorHAnsi" w:hAnsiTheme="majorHAnsi"/>
              </w:rPr>
              <w:t xml:space="preserve"> _________________________________________________________________.</w:t>
            </w:r>
          </w:p>
          <w:p w14:paraId="501B4394" w14:textId="4DA5D589" w:rsidR="004C2FC5" w:rsidRPr="008C4968" w:rsidRDefault="004C2FC5" w:rsidP="00F501B0">
            <w:pPr>
              <w:rPr>
                <w:rFonts w:asciiTheme="majorHAnsi" w:hAnsiTheme="majorHAnsi"/>
              </w:rPr>
            </w:pPr>
          </w:p>
          <w:p w14:paraId="2AF1A710" w14:textId="4E27EA97" w:rsidR="00723305" w:rsidRPr="008C4968" w:rsidRDefault="006549C1" w:rsidP="00F501B0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Example:</w:t>
            </w:r>
          </w:p>
          <w:p w14:paraId="6C5F8A67" w14:textId="77777777" w:rsidR="006549C1" w:rsidRPr="008C4968" w:rsidRDefault="006549C1" w:rsidP="00F501B0">
            <w:pPr>
              <w:rPr>
                <w:rFonts w:asciiTheme="majorHAnsi" w:hAnsiTheme="majorHAnsi"/>
              </w:rPr>
            </w:pPr>
          </w:p>
          <w:p w14:paraId="0D40FA20" w14:textId="10C85D18" w:rsidR="006549C1" w:rsidRPr="008C4968" w:rsidRDefault="006549C1" w:rsidP="006549C1">
            <w:pPr>
              <w:jc w:val="center"/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  <w:noProof/>
              </w:rPr>
              <w:drawing>
                <wp:inline distT="0" distB="0" distL="0" distR="0" wp14:anchorId="71A80F6C" wp14:editId="23B2CDB8">
                  <wp:extent cx="2667000" cy="161593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14" cy="163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E1B93" w14:textId="1D8ACB89" w:rsidR="00723305" w:rsidRPr="008C4968" w:rsidRDefault="00723305" w:rsidP="00F501B0">
            <w:pPr>
              <w:rPr>
                <w:rFonts w:asciiTheme="majorHAnsi" w:hAnsiTheme="majorHAnsi"/>
              </w:rPr>
            </w:pPr>
          </w:p>
          <w:p w14:paraId="70AF0961" w14:textId="77777777" w:rsidR="006549C1" w:rsidRPr="008C4968" w:rsidRDefault="006549C1" w:rsidP="00F501B0">
            <w:pPr>
              <w:rPr>
                <w:rFonts w:asciiTheme="majorHAnsi" w:hAnsiTheme="majorHAnsi"/>
              </w:rPr>
            </w:pPr>
          </w:p>
          <w:p w14:paraId="44836DB0" w14:textId="77777777" w:rsidR="006549C1" w:rsidRPr="008C4968" w:rsidRDefault="00A03044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A </w:t>
            </w:r>
            <w:r w:rsidRPr="008C4968">
              <w:rPr>
                <w:rFonts w:asciiTheme="majorHAnsi" w:hAnsiTheme="majorHAnsi"/>
              </w:rPr>
              <w:t>relative frequency table</w:t>
            </w:r>
            <w:r w:rsidRPr="008C4968">
              <w:rPr>
                <w:rFonts w:asciiTheme="majorHAnsi" w:hAnsiTheme="majorHAnsi"/>
              </w:rPr>
              <w:t xml:space="preserve"> is similar, but shows</w:t>
            </w:r>
            <w:r w:rsidR="006549C1" w:rsidRPr="008C4968">
              <w:rPr>
                <w:rFonts w:asciiTheme="majorHAnsi" w:hAnsiTheme="majorHAnsi"/>
              </w:rPr>
              <w:t xml:space="preserve"> __________________________________________</w:t>
            </w:r>
          </w:p>
          <w:p w14:paraId="701CB2E0" w14:textId="77777777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6BAA5C28" w14:textId="04D61826" w:rsidR="00000000" w:rsidRPr="008C4968" w:rsidRDefault="00A03044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instead of </w:t>
            </w:r>
            <w:r w:rsidR="006549C1" w:rsidRPr="008C4968">
              <w:rPr>
                <w:rFonts w:asciiTheme="majorHAnsi" w:hAnsiTheme="majorHAnsi"/>
              </w:rPr>
              <w:t>_________________________________________</w:t>
            </w:r>
            <w:r w:rsidRPr="008C4968">
              <w:rPr>
                <w:rFonts w:asciiTheme="majorHAnsi" w:hAnsiTheme="majorHAnsi"/>
              </w:rPr>
              <w:t>.</w:t>
            </w:r>
          </w:p>
          <w:p w14:paraId="6BB6C4C0" w14:textId="77777777" w:rsidR="00723305" w:rsidRPr="008C4968" w:rsidRDefault="00723305" w:rsidP="00F501B0">
            <w:pPr>
              <w:rPr>
                <w:rFonts w:asciiTheme="majorHAnsi" w:hAnsiTheme="majorHAnsi"/>
              </w:rPr>
            </w:pPr>
          </w:p>
          <w:p w14:paraId="0577DC4E" w14:textId="50D5D6A9" w:rsidR="00CD0550" w:rsidRPr="008C4968" w:rsidRDefault="00CD0550" w:rsidP="006549C1">
            <w:pPr>
              <w:rPr>
                <w:rFonts w:asciiTheme="majorHAnsi" w:hAnsiTheme="majorHAnsi"/>
              </w:rPr>
            </w:pPr>
          </w:p>
          <w:p w14:paraId="624B3DAD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lastRenderedPageBreak/>
              <w:t xml:space="preserve">              Now make a relative frequency table of the Titanic passengers below:</w:t>
            </w:r>
          </w:p>
          <w:p w14:paraId="7B8A0F87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7A82ADA5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024C79AC" w14:textId="02295F95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08447B53" w14:textId="463BC85D" w:rsidR="006549C1" w:rsidRPr="008C4968" w:rsidRDefault="006549C1" w:rsidP="00CD0550">
            <w:pPr>
              <w:rPr>
                <w:rFonts w:asciiTheme="majorHAnsi" w:hAnsiTheme="majorHAnsi"/>
              </w:rPr>
            </w:pPr>
          </w:p>
          <w:p w14:paraId="7E8284DE" w14:textId="70303B8C" w:rsidR="006549C1" w:rsidRPr="008C4968" w:rsidRDefault="006549C1" w:rsidP="00CD0550">
            <w:pPr>
              <w:rPr>
                <w:rFonts w:asciiTheme="majorHAnsi" w:hAnsiTheme="majorHAnsi"/>
              </w:rPr>
            </w:pPr>
          </w:p>
          <w:p w14:paraId="0569504A" w14:textId="3439E60C" w:rsidR="006549C1" w:rsidRPr="008C4968" w:rsidRDefault="006549C1" w:rsidP="00CD0550">
            <w:pPr>
              <w:rPr>
                <w:rFonts w:asciiTheme="majorHAnsi" w:hAnsiTheme="majorHAnsi"/>
              </w:rPr>
            </w:pPr>
          </w:p>
          <w:p w14:paraId="2C3B38EC" w14:textId="7703720C" w:rsidR="006549C1" w:rsidRPr="008C4968" w:rsidRDefault="006549C1" w:rsidP="00CD0550">
            <w:pPr>
              <w:rPr>
                <w:rFonts w:asciiTheme="majorHAnsi" w:hAnsiTheme="majorHAnsi"/>
              </w:rPr>
            </w:pPr>
          </w:p>
          <w:p w14:paraId="5A3B3F07" w14:textId="77777777" w:rsidR="006549C1" w:rsidRPr="008C4968" w:rsidRDefault="006549C1" w:rsidP="00CD0550">
            <w:pPr>
              <w:rPr>
                <w:rFonts w:asciiTheme="majorHAnsi" w:hAnsiTheme="majorHAnsi"/>
              </w:rPr>
            </w:pPr>
          </w:p>
          <w:p w14:paraId="4AE47029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38AFA2F9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450BFF47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4F4B76E0" w14:textId="77777777" w:rsidR="00723305" w:rsidRPr="008C4968" w:rsidRDefault="00723305" w:rsidP="00F501B0">
            <w:pPr>
              <w:rPr>
                <w:rFonts w:asciiTheme="majorHAnsi" w:hAnsiTheme="majorHAnsi"/>
              </w:rPr>
            </w:pPr>
          </w:p>
          <w:p w14:paraId="626246F1" w14:textId="77777777" w:rsidR="00723305" w:rsidRPr="008C4968" w:rsidRDefault="00723305" w:rsidP="00F501B0">
            <w:pPr>
              <w:rPr>
                <w:rFonts w:asciiTheme="majorHAnsi" w:hAnsiTheme="majorHAnsi"/>
              </w:rPr>
            </w:pPr>
          </w:p>
          <w:p w14:paraId="17D6A2A3" w14:textId="1D1C5129" w:rsidR="00723305" w:rsidRPr="008C4968" w:rsidRDefault="00723305" w:rsidP="00F501B0">
            <w:pPr>
              <w:rPr>
                <w:rFonts w:asciiTheme="majorHAnsi" w:hAnsiTheme="majorHAnsi"/>
              </w:rPr>
            </w:pPr>
          </w:p>
        </w:tc>
      </w:tr>
      <w:tr w:rsidR="004C2FC5" w:rsidRPr="008C4968" w14:paraId="3A4E0CE9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07EA4E4D" w14:textId="63A21A0D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5CCE5530" w14:textId="72A704ED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0C74E6EC" w14:textId="35A92579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350F538C" w14:textId="2804EB5E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5FC62FE4" w14:textId="643064F6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2F9E0E94" w14:textId="5DA21C1B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2F1D1791" w14:textId="0A1DF4C3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3A43A393" w14:textId="4FE703DC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6C8BF75F" w14:textId="509DD94B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52A5EDBC" w14:textId="429E16D2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45DE41BE" w14:textId="7A8CEC7D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0B5968C8" w14:textId="00156D65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511259A9" w14:textId="48069B69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4084EBA7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</w:p>
          <w:p w14:paraId="0C76B1E6" w14:textId="77777777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42CA9373" w14:textId="2AF713AB" w:rsidR="004C2FC5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  <w:b/>
              </w:rPr>
              <w:t>The Area Principle</w:t>
            </w:r>
          </w:p>
        </w:tc>
        <w:tc>
          <w:tcPr>
            <w:tcW w:w="8450" w:type="dxa"/>
          </w:tcPr>
          <w:p w14:paraId="69C3A10D" w14:textId="66825471" w:rsidR="006549C1" w:rsidRPr="008C4968" w:rsidRDefault="00A03044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You might think that </w:t>
            </w:r>
            <w:r w:rsidR="006549C1" w:rsidRPr="008C4968">
              <w:rPr>
                <w:rFonts w:asciiTheme="majorHAnsi" w:hAnsiTheme="majorHAnsi"/>
              </w:rPr>
              <w:t xml:space="preserve">a good way to show the </w:t>
            </w:r>
            <w:r w:rsidR="006549C1" w:rsidRPr="008C4968">
              <w:rPr>
                <w:rFonts w:asciiTheme="majorHAnsi" w:hAnsiTheme="majorHAnsi"/>
                <w:i/>
                <w:iCs/>
              </w:rPr>
              <w:t>Titanic</w:t>
            </w:r>
            <w:r w:rsidR="006549C1" w:rsidRPr="008C4968">
              <w:rPr>
                <w:rFonts w:asciiTheme="majorHAnsi" w:hAnsiTheme="majorHAnsi"/>
              </w:rPr>
              <w:t xml:space="preserve"> data is with this display:</w:t>
            </w:r>
          </w:p>
          <w:p w14:paraId="30EE52CF" w14:textId="41EBAE49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0989ED41" w14:textId="6FAB3C93" w:rsidR="006549C1" w:rsidRPr="008C4968" w:rsidRDefault="006549C1" w:rsidP="006549C1">
            <w:pPr>
              <w:jc w:val="center"/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  <w:noProof/>
              </w:rPr>
              <w:drawing>
                <wp:inline distT="0" distB="0" distL="0" distR="0" wp14:anchorId="6DF346FD" wp14:editId="15EE3D1D">
                  <wp:extent cx="2714625" cy="3125231"/>
                  <wp:effectExtent l="0" t="0" r="0" b="0"/>
                  <wp:docPr id="2" name="Picture 4" descr="03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96" name="Picture 4" descr="03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066" cy="314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73FD8B4" w14:textId="5878F289" w:rsidR="006549C1" w:rsidRPr="008C4968" w:rsidRDefault="006549C1" w:rsidP="006549C1">
            <w:pPr>
              <w:jc w:val="center"/>
              <w:rPr>
                <w:rFonts w:asciiTheme="majorHAnsi" w:hAnsiTheme="majorHAnsi"/>
              </w:rPr>
            </w:pPr>
          </w:p>
          <w:p w14:paraId="32FD4C82" w14:textId="6E5FC802" w:rsidR="006549C1" w:rsidRPr="008C4968" w:rsidRDefault="006549C1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Write what you think is wrong with this display:</w:t>
            </w:r>
          </w:p>
          <w:p w14:paraId="6B88F0BB" w14:textId="7F882772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255E47D0" w14:textId="2CF5B2BB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68D6844D" w14:textId="089E6C0C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40A3B551" w14:textId="636FBDAA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50CC0969" w14:textId="3E91D524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7BAA914E" w14:textId="59954543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4E8EF2C8" w14:textId="5D04BB85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199AC77E" w14:textId="61E3EF02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4E4F3801" w14:textId="2897D76E" w:rsidR="006549C1" w:rsidRPr="008C4968" w:rsidRDefault="006549C1" w:rsidP="006549C1">
            <w:pPr>
              <w:spacing w:after="160" w:line="259" w:lineRule="auto"/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This shape display violates the</w:t>
            </w:r>
            <w:r w:rsidRPr="008C4968">
              <w:rPr>
                <w:rFonts w:asciiTheme="majorHAnsi" w:hAnsiTheme="majorHAnsi"/>
              </w:rPr>
              <w:t xml:space="preserve"> </w:t>
            </w:r>
            <w:r w:rsidRPr="008C4968">
              <w:rPr>
                <w:rFonts w:asciiTheme="majorHAnsi" w:hAnsiTheme="majorHAnsi"/>
              </w:rPr>
              <w:t>_____________________</w:t>
            </w:r>
            <w:r w:rsidRPr="008C4968">
              <w:rPr>
                <w:rFonts w:asciiTheme="majorHAnsi" w:hAnsiTheme="majorHAnsi"/>
              </w:rPr>
              <w:t>_</w:t>
            </w:r>
            <w:r w:rsidRPr="008C4968">
              <w:rPr>
                <w:rFonts w:asciiTheme="majorHAnsi" w:hAnsiTheme="majorHAnsi"/>
              </w:rPr>
              <w:t>_________________________.</w:t>
            </w:r>
          </w:p>
          <w:p w14:paraId="29519857" w14:textId="1ABF9A62" w:rsidR="002B3CAD" w:rsidRPr="008C4968" w:rsidRDefault="002B3CAD" w:rsidP="006549C1">
            <w:pPr>
              <w:rPr>
                <w:rFonts w:asciiTheme="majorHAnsi" w:hAnsiTheme="majorHAnsi"/>
              </w:rPr>
            </w:pPr>
          </w:p>
        </w:tc>
      </w:tr>
      <w:tr w:rsidR="004C2FC5" w:rsidRPr="008C4968" w14:paraId="3FBBC631" w14:textId="77777777" w:rsidTr="008C4968">
        <w:trPr>
          <w:trHeight w:val="1995"/>
        </w:trPr>
        <w:tc>
          <w:tcPr>
            <w:tcW w:w="1587" w:type="dxa"/>
            <w:shd w:val="clear" w:color="auto" w:fill="EEECE1" w:themeFill="background2"/>
          </w:tcPr>
          <w:p w14:paraId="5F520F2C" w14:textId="77777777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6F13A357" w14:textId="10B267EA" w:rsidR="002B3CAD" w:rsidRPr="008C4968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7493E52" w14:textId="1EFC9B54" w:rsidR="002B3CAD" w:rsidRPr="008C4968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BDF9F6F" w14:textId="2CF44ED3" w:rsidR="008C4968" w:rsidRP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380C4E7" w14:textId="6E0E99FF" w:rsidR="008C4968" w:rsidRP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136C1CD" w14:textId="6CB59A2E" w:rsidR="008C4968" w:rsidRP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E8C635" w14:textId="77777777" w:rsidR="008C4968" w:rsidRP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13533EB" w14:textId="77777777" w:rsidR="002B3CAD" w:rsidRPr="008C4968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A1D0497" w14:textId="34D78580" w:rsidR="004C2FC5" w:rsidRPr="008C4968" w:rsidRDefault="006549C1" w:rsidP="00426B15">
            <w:pPr>
              <w:jc w:val="center"/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  <w:b/>
              </w:rPr>
              <w:t>The Area Principle (Cont.)</w:t>
            </w:r>
          </w:p>
        </w:tc>
        <w:tc>
          <w:tcPr>
            <w:tcW w:w="8450" w:type="dxa"/>
          </w:tcPr>
          <w:p w14:paraId="7CB2ED39" w14:textId="77777777" w:rsidR="006549C1" w:rsidRPr="008C4968" w:rsidRDefault="00A03044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The ship display makes it look like most of the people o</w:t>
            </w:r>
            <w:r w:rsidRPr="008C4968">
              <w:rPr>
                <w:rFonts w:asciiTheme="majorHAnsi" w:hAnsiTheme="majorHAnsi"/>
              </w:rPr>
              <w:t xml:space="preserve">n the </w:t>
            </w:r>
            <w:r w:rsidRPr="008C4968">
              <w:rPr>
                <w:rFonts w:asciiTheme="majorHAnsi" w:hAnsiTheme="majorHAnsi"/>
                <w:i/>
                <w:iCs/>
              </w:rPr>
              <w:t>Titanic</w:t>
            </w:r>
            <w:r w:rsidRPr="008C4968">
              <w:rPr>
                <w:rFonts w:asciiTheme="majorHAnsi" w:hAnsiTheme="majorHAnsi"/>
              </w:rPr>
              <w:t xml:space="preserve"> were </w:t>
            </w:r>
          </w:p>
          <w:p w14:paraId="7A3BA4A5" w14:textId="77777777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6F2BD68C" w14:textId="33A2CA31" w:rsidR="00000000" w:rsidRPr="008C4968" w:rsidRDefault="006549C1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___________________________________________________, </w:t>
            </w:r>
            <w:r w:rsidR="00A03044" w:rsidRPr="008C4968">
              <w:rPr>
                <w:rFonts w:asciiTheme="majorHAnsi" w:hAnsiTheme="majorHAnsi"/>
              </w:rPr>
              <w:t>with a few passengers along for the ride.</w:t>
            </w:r>
          </w:p>
          <w:p w14:paraId="073389C1" w14:textId="5F385D52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31EFABC0" w14:textId="77777777" w:rsidR="006549C1" w:rsidRPr="008C4968" w:rsidRDefault="00A03044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When we look at each ship, we see the</w:t>
            </w:r>
            <w:r w:rsidR="006549C1" w:rsidRPr="008C4968">
              <w:rPr>
                <w:rFonts w:asciiTheme="majorHAnsi" w:hAnsiTheme="majorHAnsi"/>
              </w:rPr>
              <w:t xml:space="preserve"> ____________________________________</w:t>
            </w:r>
            <w:r w:rsidRPr="008C4968">
              <w:rPr>
                <w:rFonts w:asciiTheme="majorHAnsi" w:hAnsiTheme="majorHAnsi"/>
              </w:rPr>
              <w:t xml:space="preserve"> </w:t>
            </w:r>
            <w:r w:rsidRPr="008C4968">
              <w:rPr>
                <w:rFonts w:asciiTheme="majorHAnsi" w:hAnsiTheme="majorHAnsi"/>
              </w:rPr>
              <w:t xml:space="preserve">taken up by </w:t>
            </w:r>
          </w:p>
          <w:p w14:paraId="62BB735A" w14:textId="77777777" w:rsidR="006549C1" w:rsidRPr="008C4968" w:rsidRDefault="006549C1" w:rsidP="006549C1">
            <w:pPr>
              <w:rPr>
                <w:rFonts w:asciiTheme="majorHAnsi" w:hAnsiTheme="majorHAnsi"/>
              </w:rPr>
            </w:pPr>
          </w:p>
          <w:p w14:paraId="170E6FDE" w14:textId="54E87C49" w:rsidR="00000000" w:rsidRPr="008C4968" w:rsidRDefault="00A03044" w:rsidP="006549C1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the ship, instead of the</w:t>
            </w:r>
            <w:r w:rsidR="006549C1" w:rsidRPr="008C4968">
              <w:rPr>
                <w:rFonts w:asciiTheme="majorHAnsi" w:hAnsiTheme="majorHAnsi"/>
              </w:rPr>
              <w:t xml:space="preserve"> ______________________________________</w:t>
            </w:r>
            <w:r w:rsidRPr="008C4968">
              <w:rPr>
                <w:rFonts w:asciiTheme="majorHAnsi" w:hAnsiTheme="majorHAnsi"/>
              </w:rPr>
              <w:t xml:space="preserve"> </w:t>
            </w:r>
            <w:r w:rsidRPr="008C4968">
              <w:rPr>
                <w:rFonts w:asciiTheme="majorHAnsi" w:hAnsiTheme="majorHAnsi"/>
              </w:rPr>
              <w:t>of the ship.</w:t>
            </w:r>
          </w:p>
          <w:p w14:paraId="06DF5883" w14:textId="26F6D4EB" w:rsidR="002B3CAD" w:rsidRPr="008C4968" w:rsidRDefault="002B3CAD" w:rsidP="002B3CAD">
            <w:pPr>
              <w:rPr>
                <w:rFonts w:asciiTheme="majorHAnsi" w:hAnsiTheme="majorHAnsi"/>
              </w:rPr>
            </w:pPr>
          </w:p>
          <w:p w14:paraId="6652F3FA" w14:textId="2466A14B" w:rsidR="008C4968" w:rsidRPr="008C4968" w:rsidRDefault="008C4968" w:rsidP="002B3CAD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Question: How do you think we can fix this graph?</w:t>
            </w:r>
          </w:p>
          <w:p w14:paraId="104687BA" w14:textId="7CD19700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0F9AD031" w14:textId="41319E93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279D3EC7" w14:textId="567E15CF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3E1784E9" w14:textId="2752A8E6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119D7357" w14:textId="605E8C19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26317D77" w14:textId="53A704AA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496ABDB5" w14:textId="77777777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72BFB626" w14:textId="77777777" w:rsidR="00115E5B" w:rsidRPr="008C4968" w:rsidRDefault="00115E5B" w:rsidP="006549C1">
            <w:pPr>
              <w:rPr>
                <w:rFonts w:asciiTheme="majorHAnsi" w:hAnsiTheme="majorHAnsi"/>
              </w:rPr>
            </w:pPr>
          </w:p>
        </w:tc>
      </w:tr>
      <w:tr w:rsidR="004C2FC5" w:rsidRPr="008C4968" w14:paraId="1E30EC1E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28E80DD1" w14:textId="77777777" w:rsidR="002B3CAD" w:rsidRPr="008C4968" w:rsidRDefault="002B3CAD" w:rsidP="002B3CAD">
            <w:pPr>
              <w:rPr>
                <w:rFonts w:asciiTheme="majorHAnsi" w:hAnsiTheme="majorHAnsi"/>
                <w:b/>
              </w:rPr>
            </w:pPr>
          </w:p>
          <w:p w14:paraId="296BFB82" w14:textId="77777777" w:rsidR="002B3CAD" w:rsidRPr="008C4968" w:rsidRDefault="002B3CAD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4449FFF2" w14:textId="62E85F1B" w:rsidR="002B3CAD" w:rsidRPr="008C4968" w:rsidRDefault="002B3CAD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07956FFF" w14:textId="0AF62D4E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2134CE7F" w14:textId="01E2AAB8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6FBBFA61" w14:textId="19815B85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12A0C6AD" w14:textId="3CF287A8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3F4B0356" w14:textId="3BCBC2C6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12FBF92E" w14:textId="6793059E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0E4B692D" w14:textId="7E0E909A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5478E4C3" w14:textId="3CECEC60" w:rsidR="008C4968" w:rsidRPr="008C4968" w:rsidRDefault="008C4968" w:rsidP="008C4968">
            <w:pPr>
              <w:rPr>
                <w:rFonts w:asciiTheme="majorHAnsi" w:hAnsiTheme="majorHAnsi"/>
                <w:b/>
              </w:rPr>
            </w:pPr>
          </w:p>
          <w:p w14:paraId="6834E90D" w14:textId="50DD912E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5F177C68" w14:textId="230C94CC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34B528FB" w14:textId="24F1FAFA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723621D5" w14:textId="77777777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565228C4" w14:textId="6C9A87BA" w:rsidR="00504609" w:rsidRPr="008C4968" w:rsidRDefault="008C4968" w:rsidP="002B3CAD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Bar Charts</w:t>
            </w:r>
          </w:p>
        </w:tc>
        <w:tc>
          <w:tcPr>
            <w:tcW w:w="8450" w:type="dxa"/>
          </w:tcPr>
          <w:p w14:paraId="28F2D114" w14:textId="77777777" w:rsidR="004C2FC5" w:rsidRPr="008C4968" w:rsidRDefault="004C2FC5" w:rsidP="009542F9">
            <w:pPr>
              <w:rPr>
                <w:rFonts w:asciiTheme="majorHAnsi" w:hAnsiTheme="majorHAnsi"/>
              </w:rPr>
            </w:pPr>
          </w:p>
          <w:p w14:paraId="7631B261" w14:textId="3F4FD6BD" w:rsidR="00000000" w:rsidRPr="008C4968" w:rsidRDefault="008C4968" w:rsidP="008C4968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__________________________________</w:t>
            </w:r>
            <w:r w:rsidR="00A03044" w:rsidRPr="008C4968">
              <w:rPr>
                <w:rFonts w:asciiTheme="majorHAnsi" w:hAnsiTheme="majorHAnsi"/>
              </w:rPr>
              <w:t xml:space="preserve"> display the distribution of a </w:t>
            </w:r>
            <w:r w:rsidRPr="008C4968">
              <w:rPr>
                <w:rFonts w:asciiTheme="majorHAnsi" w:hAnsiTheme="majorHAnsi"/>
              </w:rPr>
              <w:t xml:space="preserve">_______________________________ </w:t>
            </w:r>
            <w:r w:rsidR="00A03044" w:rsidRPr="008C4968">
              <w:rPr>
                <w:rFonts w:asciiTheme="majorHAnsi" w:hAnsiTheme="majorHAnsi"/>
              </w:rPr>
              <w:t>variable</w:t>
            </w:r>
            <w:r w:rsidR="00A03044" w:rsidRPr="008C4968">
              <w:rPr>
                <w:rFonts w:asciiTheme="majorHAnsi" w:hAnsiTheme="majorHAnsi"/>
              </w:rPr>
              <w:t>, showing the counts side-by-side.</w:t>
            </w:r>
          </w:p>
          <w:p w14:paraId="74EDDB5C" w14:textId="64055C4B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3CB29D76" w14:textId="69A38E5E" w:rsidR="008C4968" w:rsidRPr="008C4968" w:rsidRDefault="008C4968" w:rsidP="008C4968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Draw a bar chart of the Titanic data below:</w:t>
            </w:r>
          </w:p>
          <w:p w14:paraId="44E5F891" w14:textId="457DBA14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03585E39" w14:textId="702352B9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16296EE2" w14:textId="4E8F8853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736DC924" w14:textId="55CA66FC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50DDA398" w14:textId="61D9D416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7CAA2FF9" w14:textId="27FF5773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09CA9126" w14:textId="3B2F2563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1ABA24DA" w14:textId="72248985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7EBCBAB5" w14:textId="2953BAA6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1DA0DECD" w14:textId="3F9011B9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1504C957" w14:textId="73ACCDFE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36C4FABF" w14:textId="77777777" w:rsidR="008C4968" w:rsidRPr="008C4968" w:rsidRDefault="008C4968" w:rsidP="008C4968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________________________________________________________________________________________</w:t>
            </w:r>
            <w:r w:rsidR="00A03044" w:rsidRPr="008C4968">
              <w:rPr>
                <w:rFonts w:asciiTheme="majorHAnsi" w:hAnsiTheme="majorHAnsi"/>
              </w:rPr>
              <w:t xml:space="preserve"> display </w:t>
            </w:r>
          </w:p>
          <w:p w14:paraId="143A030A" w14:textId="77777777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5AC4C318" w14:textId="57C0F244" w:rsidR="00000000" w:rsidRPr="008C4968" w:rsidRDefault="00A03044" w:rsidP="008C4968">
            <w:pPr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 xml:space="preserve">the </w:t>
            </w:r>
            <w:r w:rsidR="008C4968" w:rsidRPr="008C4968">
              <w:rPr>
                <w:rFonts w:asciiTheme="majorHAnsi" w:hAnsiTheme="majorHAnsi"/>
              </w:rPr>
              <w:t>___________________________________________________</w:t>
            </w:r>
            <w:r w:rsidRPr="008C4968">
              <w:rPr>
                <w:rFonts w:asciiTheme="majorHAnsi" w:hAnsiTheme="majorHAnsi"/>
              </w:rPr>
              <w:t xml:space="preserve"> of counts.</w:t>
            </w:r>
          </w:p>
          <w:p w14:paraId="201AF046" w14:textId="4480718A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5C53BEC2" w14:textId="7D8E468E" w:rsidR="008C4968" w:rsidRPr="008C4968" w:rsidRDefault="008C4968" w:rsidP="008C4968">
            <w:pPr>
              <w:spacing w:after="160" w:line="259" w:lineRule="auto"/>
              <w:rPr>
                <w:rFonts w:asciiTheme="majorHAnsi" w:hAnsiTheme="majorHAnsi"/>
              </w:rPr>
            </w:pPr>
            <w:r w:rsidRPr="008C4968">
              <w:rPr>
                <w:rFonts w:asciiTheme="majorHAnsi" w:hAnsiTheme="majorHAnsi"/>
              </w:rPr>
              <w:t>Draw</w:t>
            </w:r>
            <w:r w:rsidRPr="008C4968">
              <w:rPr>
                <w:rFonts w:asciiTheme="majorHAnsi" w:hAnsiTheme="majorHAnsi"/>
              </w:rPr>
              <w:t xml:space="preserve"> a relative frequency bar chart of the Titanic Data below:</w:t>
            </w:r>
          </w:p>
          <w:p w14:paraId="643DFFE2" w14:textId="398E5ED6" w:rsidR="008C4968" w:rsidRPr="008C4968" w:rsidRDefault="008C4968" w:rsidP="008C496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25D91A80" w14:textId="77777777" w:rsidR="008C4968" w:rsidRPr="008C4968" w:rsidRDefault="008C4968" w:rsidP="008C496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783BA254" w14:textId="22CF6149" w:rsidR="008C4968" w:rsidRPr="008C4968" w:rsidRDefault="008C4968" w:rsidP="008C496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08D3EF3C" w14:textId="458D8FBD" w:rsidR="008C4968" w:rsidRPr="008C4968" w:rsidRDefault="008C4968" w:rsidP="008C496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62D00F50" w14:textId="77777777" w:rsidR="008C4968" w:rsidRPr="008C4968" w:rsidRDefault="008C4968" w:rsidP="008C496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0E90993F" w14:textId="77777777" w:rsidR="008C4968" w:rsidRPr="008C4968" w:rsidRDefault="008C4968" w:rsidP="008C4968">
            <w:pPr>
              <w:rPr>
                <w:rFonts w:asciiTheme="majorHAnsi" w:hAnsiTheme="majorHAnsi"/>
              </w:rPr>
            </w:pPr>
          </w:p>
          <w:p w14:paraId="558D0620" w14:textId="5D17D420" w:rsidR="00B401DB" w:rsidRPr="008C4968" w:rsidRDefault="00B401DB" w:rsidP="00504609">
            <w:pPr>
              <w:rPr>
                <w:rFonts w:asciiTheme="majorHAnsi" w:hAnsiTheme="majorHAnsi"/>
              </w:rPr>
            </w:pPr>
          </w:p>
        </w:tc>
      </w:tr>
      <w:tr w:rsidR="00D01220" w:rsidRPr="008C4968" w14:paraId="47D85C7D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70D56AC3" w14:textId="77777777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77660C81" w14:textId="4AB2727D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3ADEFE77" w14:textId="17D4DD52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5C3B4E35" w14:textId="6A3422AA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6D22C4AC" w14:textId="69DFF06B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4F17357A" w14:textId="486B65C8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5B2C890A" w14:textId="5692273D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3FF82A80" w14:textId="2E833416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7A7203AF" w14:textId="03044CA9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56FD9B14" w14:textId="5A332422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76FE2356" w14:textId="0E9E852B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7182C047" w14:textId="77777777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49BE69A6" w14:textId="77777777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4E148EC9" w14:textId="6CE2C7A0" w:rsidR="00D01220" w:rsidRPr="008C4968" w:rsidRDefault="00D01220" w:rsidP="00D012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Pie Charts</w:t>
            </w:r>
          </w:p>
        </w:tc>
        <w:tc>
          <w:tcPr>
            <w:tcW w:w="8450" w:type="dxa"/>
          </w:tcPr>
          <w:p w14:paraId="68AE1810" w14:textId="77777777" w:rsidR="00D01220" w:rsidRDefault="00D01220" w:rsidP="00D01220">
            <w:pPr>
              <w:rPr>
                <w:rFonts w:asciiTheme="majorHAnsi" w:hAnsiTheme="majorHAnsi"/>
              </w:rPr>
            </w:pPr>
          </w:p>
          <w:p w14:paraId="183883BB" w14:textId="77777777" w:rsidR="00D01220" w:rsidRDefault="00A03044" w:rsidP="00D01220">
            <w:pPr>
              <w:rPr>
                <w:rFonts w:asciiTheme="majorHAnsi" w:hAnsiTheme="majorHAnsi"/>
              </w:rPr>
            </w:pPr>
            <w:r w:rsidRPr="00D01220">
              <w:rPr>
                <w:rFonts w:asciiTheme="majorHAnsi" w:hAnsiTheme="majorHAnsi"/>
              </w:rPr>
              <w:t xml:space="preserve">When you want to display parts of a whole, you can use a </w:t>
            </w:r>
            <w:r w:rsidR="00D01220">
              <w:rPr>
                <w:rFonts w:asciiTheme="majorHAnsi" w:hAnsiTheme="majorHAnsi"/>
              </w:rPr>
              <w:t>__________________________________</w:t>
            </w:r>
            <w:r w:rsidRPr="00D01220">
              <w:rPr>
                <w:rFonts w:asciiTheme="majorHAnsi" w:hAnsiTheme="majorHAnsi"/>
              </w:rPr>
              <w:t>.</w:t>
            </w:r>
          </w:p>
          <w:p w14:paraId="7AA5DE1C" w14:textId="77777777" w:rsidR="00D01220" w:rsidRDefault="00D01220" w:rsidP="00D01220">
            <w:pPr>
              <w:rPr>
                <w:rFonts w:asciiTheme="majorHAnsi" w:hAnsiTheme="majorHAnsi"/>
              </w:rPr>
            </w:pPr>
          </w:p>
          <w:p w14:paraId="399C7412" w14:textId="732FDDDD" w:rsidR="00000000" w:rsidRPr="00D01220" w:rsidRDefault="00A03044" w:rsidP="00D01220">
            <w:pPr>
              <w:rPr>
                <w:rFonts w:asciiTheme="majorHAnsi" w:hAnsiTheme="majorHAnsi"/>
              </w:rPr>
            </w:pPr>
            <w:r w:rsidRPr="00D01220">
              <w:rPr>
                <w:rFonts w:asciiTheme="majorHAnsi" w:hAnsiTheme="majorHAnsi"/>
              </w:rPr>
              <w:t xml:space="preserve">Pie charts display the </w:t>
            </w:r>
            <w:r w:rsidR="00D01220">
              <w:rPr>
                <w:rFonts w:asciiTheme="majorHAnsi" w:hAnsiTheme="majorHAnsi"/>
              </w:rPr>
              <w:t>_______________________________</w:t>
            </w:r>
            <w:r w:rsidRPr="00D01220">
              <w:rPr>
                <w:rFonts w:asciiTheme="majorHAnsi" w:hAnsiTheme="majorHAnsi"/>
              </w:rPr>
              <w:t xml:space="preserve"> </w:t>
            </w:r>
            <w:r w:rsidRPr="00D01220">
              <w:rPr>
                <w:rFonts w:asciiTheme="majorHAnsi" w:hAnsiTheme="majorHAnsi"/>
                <w:i/>
                <w:iCs/>
              </w:rPr>
              <w:t>or</w:t>
            </w:r>
            <w:r w:rsidRPr="00D01220">
              <w:rPr>
                <w:rFonts w:asciiTheme="majorHAnsi" w:hAnsiTheme="majorHAnsi"/>
              </w:rPr>
              <w:t xml:space="preserve"> </w:t>
            </w:r>
            <w:r w:rsidR="00D01220">
              <w:rPr>
                <w:rFonts w:asciiTheme="majorHAnsi" w:hAnsiTheme="majorHAnsi"/>
              </w:rPr>
              <w:t>________________________________________.</w:t>
            </w:r>
            <w:r w:rsidRPr="00D01220">
              <w:rPr>
                <w:rFonts w:asciiTheme="majorHAnsi" w:hAnsiTheme="majorHAnsi"/>
              </w:rPr>
              <w:t xml:space="preserve">  </w:t>
            </w:r>
          </w:p>
          <w:p w14:paraId="7C70FF65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7037681E" w14:textId="77777777" w:rsidR="00D01220" w:rsidRDefault="00D01220" w:rsidP="00954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 pie chart of the Titanic data below:</w:t>
            </w:r>
          </w:p>
          <w:p w14:paraId="23694F63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9316452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735D0EFC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3D06E289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9F9E9AE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68C3DAC0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2B5FC84F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15051222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448B7AD9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75E45D5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771CB29B" w14:textId="4C1C7A4F" w:rsidR="00D01220" w:rsidRDefault="00D01220" w:rsidP="009542F9">
            <w:pPr>
              <w:rPr>
                <w:rFonts w:asciiTheme="majorHAnsi" w:hAnsiTheme="majorHAnsi"/>
              </w:rPr>
            </w:pPr>
          </w:p>
          <w:p w14:paraId="7B8D0D79" w14:textId="77777777" w:rsidR="003469BA" w:rsidRDefault="003469BA" w:rsidP="009542F9">
            <w:pPr>
              <w:rPr>
                <w:rFonts w:asciiTheme="majorHAnsi" w:hAnsiTheme="majorHAnsi"/>
              </w:rPr>
            </w:pPr>
          </w:p>
          <w:p w14:paraId="5ABA88A1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60E85205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3FF7F096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C2B5814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7BEF99AE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2059EF11" w14:textId="401766EB" w:rsidR="00D01220" w:rsidRDefault="00D01220" w:rsidP="009542F9">
            <w:pPr>
              <w:rPr>
                <w:rFonts w:asciiTheme="majorHAnsi" w:hAnsiTheme="majorHAnsi"/>
              </w:rPr>
            </w:pPr>
          </w:p>
          <w:p w14:paraId="5CD41A6A" w14:textId="50063491" w:rsidR="00D01220" w:rsidRDefault="00D01220" w:rsidP="009542F9">
            <w:pPr>
              <w:rPr>
                <w:rFonts w:asciiTheme="majorHAnsi" w:hAnsiTheme="majorHAnsi"/>
              </w:rPr>
            </w:pPr>
          </w:p>
          <w:p w14:paraId="191B7346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5152B43E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71EC36F6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1403A5D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11CB98D2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5B690A9" w14:textId="180BA527" w:rsidR="00D01220" w:rsidRPr="008C4968" w:rsidRDefault="00D01220" w:rsidP="009542F9">
            <w:pPr>
              <w:rPr>
                <w:rFonts w:asciiTheme="majorHAnsi" w:hAnsiTheme="majorHAnsi"/>
              </w:rPr>
            </w:pPr>
          </w:p>
        </w:tc>
      </w:tr>
      <w:tr w:rsidR="0024761C" w:rsidRPr="00DE5FB4" w14:paraId="5A8CFF57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22ABA792" w14:textId="77777777" w:rsidR="003E7BB0" w:rsidRDefault="003E7BB0" w:rsidP="008C4968">
            <w:pPr>
              <w:rPr>
                <w:rFonts w:asciiTheme="majorHAnsi" w:hAnsiTheme="majorHAnsi"/>
                <w:b/>
              </w:rPr>
            </w:pPr>
          </w:p>
          <w:p w14:paraId="2A315DA5" w14:textId="136A4309" w:rsidR="003E7BB0" w:rsidRDefault="003E7B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E9A62FE" w14:textId="33D4A95A" w:rsidR="003469BA" w:rsidRDefault="003469BA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071BDF0" w14:textId="2690444E" w:rsidR="003469BA" w:rsidRDefault="003469BA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992CF2" w14:textId="77777777" w:rsidR="003469BA" w:rsidRDefault="003469BA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E8B84E" w14:textId="77777777" w:rsidR="00D01220" w:rsidRDefault="00D0122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7908655" w14:textId="58EF1B99" w:rsidR="0024761C" w:rsidRPr="0024761C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  <w:r w:rsidR="003E7BB0">
              <w:rPr>
                <w:rFonts w:asciiTheme="majorHAnsi" w:hAnsiTheme="majorHAnsi"/>
                <w:b/>
              </w:rPr>
              <w:t xml:space="preserve"> </w:t>
            </w:r>
            <w:r w:rsidR="00D01220">
              <w:rPr>
                <w:rFonts w:asciiTheme="majorHAnsi" w:hAnsiTheme="majorHAnsi"/>
                <w:b/>
              </w:rPr>
              <w:t>Violation of the Area Principle</w:t>
            </w:r>
          </w:p>
        </w:tc>
        <w:tc>
          <w:tcPr>
            <w:tcW w:w="8450" w:type="dxa"/>
          </w:tcPr>
          <w:p w14:paraId="6D89D142" w14:textId="1BA14257" w:rsidR="003469BA" w:rsidRDefault="003469BA" w:rsidP="003469BA">
            <w:pPr>
              <w:pStyle w:val="ListParagraph"/>
              <w:rPr>
                <w:rFonts w:asciiTheme="majorHAnsi" w:hAnsiTheme="majorHAnsi"/>
              </w:rPr>
            </w:pPr>
          </w:p>
          <w:p w14:paraId="147ACC5D" w14:textId="77777777" w:rsidR="003469BA" w:rsidRPr="003469BA" w:rsidRDefault="003469BA" w:rsidP="003469BA">
            <w:pPr>
              <w:pStyle w:val="ListParagraph"/>
              <w:rPr>
                <w:rFonts w:asciiTheme="majorHAnsi" w:hAnsiTheme="majorHAnsi"/>
              </w:rPr>
            </w:pPr>
          </w:p>
          <w:p w14:paraId="3C69447D" w14:textId="45FECD92" w:rsidR="00D01220" w:rsidRPr="003469BA" w:rsidRDefault="00A03044" w:rsidP="00D012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1220">
              <w:rPr>
                <w:rFonts w:asciiTheme="majorHAnsi" w:hAnsiTheme="majorHAnsi"/>
                <w:bCs/>
                <w:lang w:val="en-GB"/>
              </w:rPr>
              <w:t xml:space="preserve">Find a graph </w:t>
            </w:r>
            <w:r w:rsidRPr="00D01220">
              <w:rPr>
                <w:rFonts w:asciiTheme="majorHAnsi" w:hAnsiTheme="majorHAnsi"/>
                <w:bCs/>
                <w:lang w:val="en-GB"/>
              </w:rPr>
              <w:t>on the internet that is an example of a violation of the area principle.</w:t>
            </w:r>
          </w:p>
          <w:p w14:paraId="5B21464F" w14:textId="77777777" w:rsidR="003469BA" w:rsidRPr="00D01220" w:rsidRDefault="003469BA" w:rsidP="003469BA">
            <w:pPr>
              <w:pStyle w:val="ListParagraph"/>
              <w:rPr>
                <w:rFonts w:asciiTheme="majorHAnsi" w:hAnsiTheme="majorHAnsi"/>
              </w:rPr>
            </w:pPr>
          </w:p>
          <w:p w14:paraId="2B9AAC2B" w14:textId="77777777" w:rsidR="00D01220" w:rsidRPr="00D01220" w:rsidRDefault="00D01220" w:rsidP="00D01220">
            <w:pPr>
              <w:pStyle w:val="ListParagraph"/>
              <w:rPr>
                <w:rFonts w:asciiTheme="majorHAnsi" w:hAnsiTheme="majorHAnsi"/>
              </w:rPr>
            </w:pPr>
          </w:p>
          <w:p w14:paraId="16980358" w14:textId="77777777" w:rsidR="00D01220" w:rsidRPr="00D01220" w:rsidRDefault="00A03044" w:rsidP="00D012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1220">
              <w:rPr>
                <w:rFonts w:asciiTheme="majorHAnsi" w:hAnsiTheme="majorHAnsi"/>
                <w:bCs/>
                <w:lang w:val="en-GB"/>
              </w:rPr>
              <w:t>Explain how the gr</w:t>
            </w:r>
            <w:r w:rsidRPr="00D01220">
              <w:rPr>
                <w:rFonts w:asciiTheme="majorHAnsi" w:hAnsiTheme="majorHAnsi"/>
                <w:bCs/>
                <w:lang w:val="en-GB"/>
              </w:rPr>
              <w:t>aph is misleading and what should be changed to improve it.</w:t>
            </w:r>
          </w:p>
          <w:p w14:paraId="0FC3EAA3" w14:textId="26933099" w:rsidR="00D01220" w:rsidRDefault="00D01220" w:rsidP="00D01220">
            <w:pPr>
              <w:pStyle w:val="ListParagraph"/>
              <w:rPr>
                <w:rFonts w:asciiTheme="majorHAnsi" w:hAnsiTheme="majorHAnsi"/>
              </w:rPr>
            </w:pPr>
          </w:p>
          <w:p w14:paraId="77BC26A2" w14:textId="77777777" w:rsidR="003469BA" w:rsidRPr="00D01220" w:rsidRDefault="003469BA" w:rsidP="00D01220">
            <w:pPr>
              <w:pStyle w:val="ListParagraph"/>
              <w:rPr>
                <w:rFonts w:asciiTheme="majorHAnsi" w:hAnsiTheme="majorHAnsi"/>
              </w:rPr>
            </w:pPr>
          </w:p>
          <w:p w14:paraId="490DFFC9" w14:textId="26904ACB" w:rsidR="00000000" w:rsidRPr="00D01220" w:rsidRDefault="00D01220" w:rsidP="00D012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1220">
              <w:rPr>
                <w:rFonts w:asciiTheme="majorHAnsi" w:hAnsiTheme="majorHAnsi"/>
                <w:bCs/>
                <w:lang w:val="en-GB"/>
              </w:rPr>
              <w:t>Creat</w:t>
            </w:r>
            <w:r>
              <w:rPr>
                <w:rFonts w:asciiTheme="majorHAnsi" w:hAnsiTheme="majorHAnsi"/>
                <w:bCs/>
                <w:lang w:val="en-GB"/>
              </w:rPr>
              <w:t>e a new graphical display of the data that does not violate the area principle. For example, you can create a well-drawn bar graph or pie chart.</w:t>
            </w:r>
          </w:p>
          <w:p w14:paraId="2232E844" w14:textId="082318E1" w:rsidR="00D01220" w:rsidRDefault="00D01220" w:rsidP="00D01220">
            <w:pPr>
              <w:pStyle w:val="ListParagraph"/>
              <w:rPr>
                <w:rFonts w:asciiTheme="majorHAnsi" w:hAnsiTheme="majorHAnsi"/>
              </w:rPr>
            </w:pPr>
          </w:p>
          <w:p w14:paraId="457E2550" w14:textId="77777777" w:rsidR="003469BA" w:rsidRPr="00D01220" w:rsidRDefault="003469BA" w:rsidP="00D01220">
            <w:pPr>
              <w:pStyle w:val="ListParagraph"/>
              <w:rPr>
                <w:rFonts w:asciiTheme="majorHAnsi" w:hAnsiTheme="majorHAnsi"/>
              </w:rPr>
            </w:pPr>
          </w:p>
          <w:p w14:paraId="78D86F4D" w14:textId="5B2DD5F9" w:rsidR="00D01220" w:rsidRDefault="00D01220" w:rsidP="00D012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will share these with the class.</w:t>
            </w:r>
          </w:p>
          <w:p w14:paraId="492C18DD" w14:textId="77777777" w:rsidR="003469BA" w:rsidRPr="003469BA" w:rsidRDefault="003469BA" w:rsidP="003469BA">
            <w:pPr>
              <w:pStyle w:val="ListParagraph"/>
              <w:rPr>
                <w:rFonts w:asciiTheme="majorHAnsi" w:hAnsiTheme="majorHAnsi"/>
              </w:rPr>
            </w:pPr>
          </w:p>
          <w:p w14:paraId="08769B2F" w14:textId="77777777" w:rsidR="003469BA" w:rsidRPr="00D01220" w:rsidRDefault="003469BA" w:rsidP="003469BA">
            <w:pPr>
              <w:pStyle w:val="ListParagraph"/>
              <w:rPr>
                <w:rFonts w:asciiTheme="majorHAnsi" w:hAnsiTheme="majorHAnsi"/>
              </w:rPr>
            </w:pPr>
          </w:p>
          <w:p w14:paraId="59F9ADCA" w14:textId="77777777" w:rsidR="0024761C" w:rsidRPr="0024761C" w:rsidRDefault="0024761C" w:rsidP="008C4968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24761C" w:rsidRPr="00A03044" w14:paraId="3AC6F5EE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6E2C8817" w14:textId="77777777" w:rsidR="0024761C" w:rsidRPr="00A03044" w:rsidRDefault="0024761C" w:rsidP="00426B15">
            <w:pPr>
              <w:jc w:val="center"/>
              <w:rPr>
                <w:rFonts w:asciiTheme="majorHAnsi" w:hAnsiTheme="majorHAnsi"/>
              </w:rPr>
            </w:pPr>
          </w:p>
          <w:p w14:paraId="2C3847E7" w14:textId="11E793B7" w:rsidR="00DE6E09" w:rsidRPr="00A03044" w:rsidRDefault="00DE6E0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C1A9C3C" w14:textId="77777777" w:rsidR="00DE6E09" w:rsidRPr="00A03044" w:rsidRDefault="00DE6E0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0295223" w14:textId="489E29FE" w:rsidR="00DE6E09" w:rsidRPr="00A03044" w:rsidRDefault="00DE6E0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6BDC4D8" w14:textId="69358EEC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6B8E8B3" w14:textId="3EC3E342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BF238B5" w14:textId="167680E0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B3AD46F" w14:textId="7AF495F7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42A174D" w14:textId="2DCC8E1C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B74974C" w14:textId="62DD1141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5EBD1DD" w14:textId="52DEF0AA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DC37A61" w14:textId="5F3AC629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CD0F473" w14:textId="273ECCA6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F3DD34C" w14:textId="71DFE006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4A24915" w14:textId="50DA6AB1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63BEDC0" w14:textId="241CDCB5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24BCC32" w14:textId="30E555BC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916D048" w14:textId="2B4159D6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5202E01" w14:textId="410131EC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5E5144E" w14:textId="2048F1EB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9758855" w14:textId="77777777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FC9ADFA" w14:textId="2724343A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F457D5" w14:textId="77777777" w:rsidR="00CB47E0" w:rsidRPr="00A03044" w:rsidRDefault="00CB47E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3D31113" w14:textId="77777777" w:rsidR="0024761C" w:rsidRPr="00A03044" w:rsidRDefault="007E2B6C" w:rsidP="00426B15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Contingency Tables</w:t>
            </w:r>
          </w:p>
          <w:p w14:paraId="5504AAEC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D833C7D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5718F0D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AA1815E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43A0C0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1DEBA84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974578F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615788E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1E4DCA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CFE1971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FECF06F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729ADBD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7F00C25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3F17AA4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8A2DF2C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54E1BF9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4EFCB64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28462E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8D2A851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552854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1DBB514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2106E30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FBB9455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209991B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3CE7D23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55FD738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D2AE40A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B41E703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F06BD98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18A9930" w14:textId="1A2C8B86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9F15ACA" w14:textId="7B34B951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0B652A3" w14:textId="5D8CF494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38FC8E8" w14:textId="3E1B186A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08473D3" w14:textId="645C2CE8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F33B685" w14:textId="3DEDD7EB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88136C6" w14:textId="401F330E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F673DC" w14:textId="14C7753F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2E9BFD0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75BDCEA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F68135B" w14:textId="77777777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D6DD23E" w14:textId="0F6E6BDC" w:rsidR="00C16710" w:rsidRPr="00A03044" w:rsidRDefault="00C16710" w:rsidP="00426B15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Contingency Tables</w:t>
            </w:r>
            <w:r w:rsidRPr="00A03044">
              <w:rPr>
                <w:rFonts w:asciiTheme="majorHAnsi" w:hAnsiTheme="majorHAnsi"/>
                <w:b/>
              </w:rPr>
              <w:t xml:space="preserve"> (Cont.)</w:t>
            </w:r>
          </w:p>
        </w:tc>
        <w:tc>
          <w:tcPr>
            <w:tcW w:w="8450" w:type="dxa"/>
          </w:tcPr>
          <w:p w14:paraId="6139805A" w14:textId="77777777" w:rsidR="00F8517A" w:rsidRPr="00A03044" w:rsidRDefault="00F8517A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0B896A1B" w14:textId="5FBE4FDE" w:rsidR="0000000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Contingency tables a</w:t>
            </w:r>
            <w:r w:rsidR="00A03044" w:rsidRPr="00A03044">
              <w:rPr>
                <w:rFonts w:asciiTheme="majorHAnsi" w:hAnsiTheme="majorHAnsi"/>
              </w:rPr>
              <w:t xml:space="preserve">llow us to look at </w:t>
            </w:r>
            <w:r w:rsidRPr="00A03044">
              <w:rPr>
                <w:rFonts w:asciiTheme="majorHAnsi" w:hAnsiTheme="majorHAnsi"/>
              </w:rPr>
              <w:t>___________________________</w:t>
            </w:r>
            <w:r w:rsidR="00A03044" w:rsidRPr="00A03044">
              <w:rPr>
                <w:rFonts w:asciiTheme="majorHAnsi" w:hAnsiTheme="majorHAnsi"/>
              </w:rPr>
              <w:t xml:space="preserve"> categorical variables at the same time. </w:t>
            </w:r>
          </w:p>
          <w:p w14:paraId="01296C32" w14:textId="77777777" w:rsidR="00CB47E0" w:rsidRPr="00A03044" w:rsidRDefault="00CB47E0" w:rsidP="00CB47E0">
            <w:pPr>
              <w:rPr>
                <w:rFonts w:asciiTheme="majorHAnsi" w:hAnsiTheme="majorHAnsi"/>
                <w:bCs/>
              </w:rPr>
            </w:pPr>
          </w:p>
          <w:p w14:paraId="077BA574" w14:textId="1ED80F4D" w:rsidR="00CB47E0" w:rsidRPr="00A03044" w:rsidRDefault="00CB47E0" w:rsidP="00CB47E0">
            <w:pPr>
              <w:rPr>
                <w:rFonts w:asciiTheme="majorHAnsi" w:hAnsiTheme="majorHAnsi"/>
                <w:bCs/>
              </w:rPr>
            </w:pPr>
            <w:r w:rsidRPr="00A03044">
              <w:rPr>
                <w:rFonts w:asciiTheme="majorHAnsi" w:hAnsiTheme="majorHAnsi"/>
                <w:bCs/>
              </w:rPr>
              <w:t xml:space="preserve">They </w:t>
            </w:r>
            <w:r w:rsidR="00C16710" w:rsidRPr="00A03044">
              <w:rPr>
                <w:rFonts w:asciiTheme="majorHAnsi" w:hAnsiTheme="majorHAnsi"/>
                <w:bCs/>
              </w:rPr>
              <w:t>s</w:t>
            </w:r>
            <w:r w:rsidR="00A03044" w:rsidRPr="00A03044">
              <w:rPr>
                <w:rFonts w:asciiTheme="majorHAnsi" w:hAnsiTheme="majorHAnsi"/>
                <w:bCs/>
              </w:rPr>
              <w:t xml:space="preserve">how how individuals are distributed across each </w:t>
            </w:r>
            <w:r w:rsidRPr="00A03044">
              <w:rPr>
                <w:rFonts w:asciiTheme="majorHAnsi" w:hAnsiTheme="majorHAnsi"/>
                <w:bCs/>
              </w:rPr>
              <w:t>____________________________________</w:t>
            </w:r>
            <w:r w:rsidR="00A03044" w:rsidRPr="00A03044">
              <w:rPr>
                <w:rFonts w:asciiTheme="majorHAnsi" w:hAnsiTheme="majorHAnsi"/>
                <w:bCs/>
              </w:rPr>
              <w:t xml:space="preserve">, </w:t>
            </w:r>
          </w:p>
          <w:p w14:paraId="32D30D84" w14:textId="77777777" w:rsidR="00CB47E0" w:rsidRPr="00A03044" w:rsidRDefault="00CB47E0" w:rsidP="00CB47E0">
            <w:pPr>
              <w:rPr>
                <w:rFonts w:asciiTheme="majorHAnsi" w:hAnsiTheme="majorHAnsi"/>
                <w:bCs/>
                <w:iCs/>
              </w:rPr>
            </w:pPr>
          </w:p>
          <w:p w14:paraId="31B8481B" w14:textId="0D211396" w:rsidR="00000000" w:rsidRPr="00A03044" w:rsidRDefault="00A03044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  <w:bCs/>
                <w:iCs/>
              </w:rPr>
              <w:t>contingent</w:t>
            </w:r>
            <w:r w:rsidRPr="00A03044">
              <w:rPr>
                <w:rFonts w:asciiTheme="majorHAnsi" w:hAnsiTheme="majorHAnsi"/>
                <w:bCs/>
              </w:rPr>
              <w:t xml:space="preserve"> on</w:t>
            </w:r>
            <w:r w:rsidRPr="00A03044">
              <w:rPr>
                <w:rFonts w:asciiTheme="majorHAnsi" w:hAnsiTheme="majorHAnsi"/>
                <w:bCs/>
              </w:rPr>
              <w:t xml:space="preserve"> the second </w:t>
            </w:r>
            <w:r w:rsidR="00CB47E0" w:rsidRPr="00A03044">
              <w:rPr>
                <w:rFonts w:asciiTheme="majorHAnsi" w:hAnsiTheme="majorHAnsi"/>
                <w:bCs/>
              </w:rPr>
              <w:t>_____________________________________</w:t>
            </w:r>
            <w:r w:rsidRPr="00A03044">
              <w:rPr>
                <w:rFonts w:asciiTheme="majorHAnsi" w:hAnsiTheme="majorHAnsi"/>
                <w:bCs/>
              </w:rPr>
              <w:t>.</w:t>
            </w:r>
          </w:p>
          <w:p w14:paraId="75FDF34E" w14:textId="48F925D4" w:rsidR="00F8517A" w:rsidRPr="00A03044" w:rsidRDefault="00F8517A" w:rsidP="00CB47E0">
            <w:pPr>
              <w:rPr>
                <w:rFonts w:asciiTheme="majorHAnsi" w:hAnsiTheme="majorHAnsi"/>
              </w:rPr>
            </w:pPr>
          </w:p>
          <w:p w14:paraId="192D02AC" w14:textId="3EE10446" w:rsidR="00CB47E0" w:rsidRPr="00A03044" w:rsidRDefault="00CB47E0" w:rsidP="00CB47E0">
            <w:pPr>
              <w:jc w:val="center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drawing>
                <wp:inline distT="0" distB="0" distL="0" distR="0" wp14:anchorId="596DCBA4" wp14:editId="0E8B5640">
                  <wp:extent cx="3933825" cy="1746686"/>
                  <wp:effectExtent l="0" t="0" r="0" b="6350"/>
                  <wp:docPr id="12293" name="Picture 4" descr="ta03-0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4" descr="ta03-0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67" cy="175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A6BE5C8" w14:textId="030AEB45" w:rsidR="00115E5B" w:rsidRPr="00A03044" w:rsidRDefault="00115E5B" w:rsidP="00CB47E0">
            <w:pPr>
              <w:rPr>
                <w:rFonts w:asciiTheme="majorHAnsi" w:hAnsiTheme="majorHAnsi"/>
              </w:rPr>
            </w:pPr>
          </w:p>
          <w:p w14:paraId="037742FB" w14:textId="77777777" w:rsidR="00000000" w:rsidRPr="00A03044" w:rsidRDefault="00A03044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What two </w:t>
            </w:r>
            <w:r w:rsidRPr="00A03044">
              <w:rPr>
                <w:rFonts w:asciiTheme="majorHAnsi" w:hAnsiTheme="majorHAnsi"/>
                <w:i/>
                <w:iCs/>
              </w:rPr>
              <w:t>variables</w:t>
            </w:r>
            <w:r w:rsidRPr="00A03044">
              <w:rPr>
                <w:rFonts w:asciiTheme="majorHAnsi" w:hAnsiTheme="majorHAnsi"/>
              </w:rPr>
              <w:t xml:space="preserve"> are we looking at here??</w:t>
            </w:r>
          </w:p>
          <w:p w14:paraId="54F05C94" w14:textId="77777777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085AF99C" w14:textId="79FF8F1F" w:rsidR="00115E5B" w:rsidRPr="00A03044" w:rsidRDefault="00115E5B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47076D22" w14:textId="02F297C8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2FB592BF" w14:textId="63CB80FA" w:rsidR="00CB47E0" w:rsidRPr="00A03044" w:rsidRDefault="00CB47E0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2A9AA633" w14:textId="77777777" w:rsidR="00CB47E0" w:rsidRPr="00A03044" w:rsidRDefault="00A03044" w:rsidP="00CB47E0">
            <w:pPr>
              <w:rPr>
                <w:rFonts w:asciiTheme="majorHAnsi" w:hAnsiTheme="majorHAnsi"/>
                <w:bCs/>
              </w:rPr>
            </w:pPr>
            <w:r w:rsidRPr="00A03044">
              <w:rPr>
                <w:rFonts w:asciiTheme="majorHAnsi" w:hAnsiTheme="majorHAnsi"/>
                <w:bCs/>
              </w:rPr>
              <w:t>The</w:t>
            </w:r>
            <w:r w:rsidR="00CB47E0" w:rsidRPr="00A03044">
              <w:rPr>
                <w:rFonts w:asciiTheme="majorHAnsi" w:hAnsiTheme="majorHAnsi"/>
                <w:bCs/>
              </w:rPr>
              <w:t xml:space="preserve"> ___________________________</w:t>
            </w:r>
            <w:proofErr w:type="gramStart"/>
            <w:r w:rsidR="00CB47E0" w:rsidRPr="00A03044">
              <w:rPr>
                <w:rFonts w:asciiTheme="majorHAnsi" w:hAnsiTheme="majorHAnsi"/>
                <w:bCs/>
              </w:rPr>
              <w:t>_</w:t>
            </w:r>
            <w:r w:rsidRPr="00A03044">
              <w:rPr>
                <w:rFonts w:asciiTheme="majorHAnsi" w:hAnsiTheme="majorHAnsi"/>
                <w:bCs/>
              </w:rPr>
              <w:t xml:space="preserve"> </w:t>
            </w:r>
            <w:r w:rsidRPr="00A03044">
              <w:rPr>
                <w:rFonts w:asciiTheme="majorHAnsi" w:hAnsiTheme="majorHAnsi"/>
                <w:bCs/>
              </w:rPr>
              <w:t xml:space="preserve"> (</w:t>
            </w:r>
            <w:proofErr w:type="gramEnd"/>
            <w:r w:rsidRPr="00A03044">
              <w:rPr>
                <w:rFonts w:asciiTheme="majorHAnsi" w:hAnsiTheme="majorHAnsi"/>
                <w:bCs/>
              </w:rPr>
              <w:t xml:space="preserve">right and bottom) of a contingency table should have row and column totals (ADD THEM).  </w:t>
            </w:r>
          </w:p>
          <w:p w14:paraId="72F3A995" w14:textId="77777777" w:rsidR="00CB47E0" w:rsidRPr="00A03044" w:rsidRDefault="00CB47E0" w:rsidP="00CB47E0">
            <w:pPr>
              <w:rPr>
                <w:rFonts w:asciiTheme="majorHAnsi" w:hAnsiTheme="majorHAnsi"/>
                <w:bCs/>
              </w:rPr>
            </w:pPr>
          </w:p>
          <w:p w14:paraId="28B973F4" w14:textId="234F9A60" w:rsidR="00000000" w:rsidRPr="00A03044" w:rsidRDefault="00A03044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  <w:bCs/>
              </w:rPr>
              <w:t xml:space="preserve">We use these totals to calculate </w:t>
            </w:r>
            <w:r w:rsidR="00CB47E0" w:rsidRPr="00A03044">
              <w:rPr>
                <w:rFonts w:asciiTheme="majorHAnsi" w:hAnsiTheme="majorHAnsi"/>
                <w:bCs/>
                <w:iCs/>
                <w:u w:val="single"/>
              </w:rPr>
              <w:t>________________________________________________.</w:t>
            </w:r>
          </w:p>
          <w:p w14:paraId="57049E30" w14:textId="3C133DC3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673585BB" w14:textId="56013B14" w:rsidR="00CB47E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 What is the marginal distribution of </w:t>
            </w:r>
            <w:r w:rsidRPr="00A03044">
              <w:rPr>
                <w:rFonts w:asciiTheme="majorHAnsi" w:hAnsiTheme="majorHAnsi"/>
              </w:rPr>
              <w:t>alive</w:t>
            </w:r>
            <w:r w:rsidRPr="00A03044">
              <w:rPr>
                <w:rFonts w:asciiTheme="majorHAnsi" w:hAnsiTheme="majorHAnsi"/>
              </w:rPr>
              <w:t>?</w:t>
            </w:r>
          </w:p>
          <w:p w14:paraId="57E3F10F" w14:textId="5EA3C276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4B6805EE" w14:textId="70B845DD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685D1749" w14:textId="565329DA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4F798455" w14:textId="29D3EFB3" w:rsidR="00CB47E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What is the marginal distribution of </w:t>
            </w:r>
            <w:r w:rsidRPr="00A03044">
              <w:rPr>
                <w:rFonts w:asciiTheme="majorHAnsi" w:hAnsiTheme="majorHAnsi"/>
              </w:rPr>
              <w:t>second class</w:t>
            </w:r>
            <w:r w:rsidRPr="00A03044">
              <w:rPr>
                <w:rFonts w:asciiTheme="majorHAnsi" w:hAnsiTheme="majorHAnsi"/>
              </w:rPr>
              <w:t>?</w:t>
            </w:r>
          </w:p>
          <w:p w14:paraId="429F7C45" w14:textId="7B6F3F86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75E4FD6C" w14:textId="6CDB2147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2D98832D" w14:textId="4EED1BDB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79527779" w14:textId="7F53D34C" w:rsidR="00CB47E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What is the marginal distribution of dead?</w:t>
            </w:r>
          </w:p>
          <w:p w14:paraId="22437997" w14:textId="119C55EC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3598FDD3" w14:textId="72861C92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1E030D8B" w14:textId="77777777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5EA8B453" w14:textId="0668836A" w:rsidR="00CB47E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What is the marginal distribution of </w:t>
            </w:r>
            <w:r w:rsidRPr="00A03044">
              <w:rPr>
                <w:rFonts w:asciiTheme="majorHAnsi" w:hAnsiTheme="majorHAnsi"/>
              </w:rPr>
              <w:t>third class</w:t>
            </w:r>
            <w:r w:rsidRPr="00A03044">
              <w:rPr>
                <w:rFonts w:asciiTheme="majorHAnsi" w:hAnsiTheme="majorHAnsi"/>
              </w:rPr>
              <w:t>?</w:t>
            </w:r>
          </w:p>
          <w:p w14:paraId="60C82CFA" w14:textId="77777777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509E7157" w14:textId="762B54C0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775F3FFC" w14:textId="1C2698AA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0FBB7DD0" w14:textId="4DDDF7A1" w:rsidR="00CB47E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What is the marginal distribution of </w:t>
            </w:r>
            <w:r w:rsidRPr="00A03044">
              <w:rPr>
                <w:rFonts w:asciiTheme="majorHAnsi" w:hAnsiTheme="majorHAnsi"/>
              </w:rPr>
              <w:t>crew</w:t>
            </w:r>
            <w:r w:rsidRPr="00A03044">
              <w:rPr>
                <w:rFonts w:asciiTheme="majorHAnsi" w:hAnsiTheme="majorHAnsi"/>
              </w:rPr>
              <w:t>?</w:t>
            </w:r>
          </w:p>
          <w:p w14:paraId="5771C06A" w14:textId="41EF960C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1F5C27A6" w14:textId="2D69C440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4D9AA6E3" w14:textId="77777777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28C8032F" w14:textId="1C2EDD7F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792401E4" w14:textId="0A459F77" w:rsidR="00C16710" w:rsidRPr="00A03044" w:rsidRDefault="00CB47E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Each cell of the table gives </w:t>
            </w:r>
            <w:r w:rsidR="00C16710" w:rsidRPr="00A03044">
              <w:rPr>
                <w:rFonts w:asciiTheme="majorHAnsi" w:hAnsiTheme="majorHAnsi"/>
              </w:rPr>
              <w:t>a</w:t>
            </w:r>
            <w:r w:rsidRPr="00A03044">
              <w:rPr>
                <w:rFonts w:asciiTheme="majorHAnsi" w:hAnsiTheme="majorHAnsi"/>
              </w:rPr>
              <w:t xml:space="preserve"> </w:t>
            </w:r>
            <w:r w:rsidR="00C16710" w:rsidRPr="00A03044">
              <w:rPr>
                <w:rFonts w:asciiTheme="majorHAnsi" w:hAnsiTheme="majorHAnsi"/>
              </w:rPr>
              <w:t>_______________________</w:t>
            </w:r>
            <w:r w:rsidRPr="00A03044">
              <w:rPr>
                <w:rFonts w:asciiTheme="majorHAnsi" w:hAnsiTheme="majorHAnsi"/>
              </w:rPr>
              <w:t xml:space="preserve">for a combination </w:t>
            </w:r>
            <w:r w:rsidR="00C16710" w:rsidRPr="00A03044">
              <w:rPr>
                <w:rFonts w:asciiTheme="majorHAnsi" w:hAnsiTheme="majorHAnsi"/>
              </w:rPr>
              <w:t>of variables.</w:t>
            </w:r>
          </w:p>
          <w:p w14:paraId="2C033DEC" w14:textId="77777777" w:rsidR="00C16710" w:rsidRPr="00A03044" w:rsidRDefault="00C16710" w:rsidP="00CB47E0">
            <w:pPr>
              <w:rPr>
                <w:rFonts w:asciiTheme="majorHAnsi" w:hAnsiTheme="majorHAnsi"/>
              </w:rPr>
            </w:pPr>
          </w:p>
          <w:p w14:paraId="3F22B479" w14:textId="4ED185F8" w:rsidR="00C16710" w:rsidRPr="00A03044" w:rsidRDefault="00C16710" w:rsidP="00C16710">
            <w:pPr>
              <w:jc w:val="center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drawing>
                <wp:inline distT="0" distB="0" distL="0" distR="0" wp14:anchorId="4690EAB5" wp14:editId="22198817">
                  <wp:extent cx="2990850" cy="1246388"/>
                  <wp:effectExtent l="0" t="0" r="0" b="0"/>
                  <wp:docPr id="3" name="Picture 4" descr="ta03-0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4" descr="ta03-04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5" b="-1"/>
                          <a:stretch/>
                        </pic:blipFill>
                        <pic:spPr bwMode="auto">
                          <a:xfrm>
                            <a:off x="0" y="0"/>
                            <a:ext cx="3021568" cy="125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0D58D4" w14:textId="77777777" w:rsidR="00C16710" w:rsidRPr="00A03044" w:rsidRDefault="00C16710" w:rsidP="00C16710">
            <w:pPr>
              <w:jc w:val="center"/>
              <w:rPr>
                <w:rFonts w:asciiTheme="majorHAnsi" w:hAnsiTheme="majorHAnsi"/>
                <w:sz w:val="8"/>
              </w:rPr>
            </w:pPr>
          </w:p>
          <w:p w14:paraId="63555131" w14:textId="136B483A" w:rsidR="00CB47E0" w:rsidRPr="00A03044" w:rsidRDefault="00C16710" w:rsidP="00CB47E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W</w:t>
            </w:r>
            <w:r w:rsidR="00CB47E0" w:rsidRPr="00A03044">
              <w:rPr>
                <w:rFonts w:asciiTheme="majorHAnsi" w:hAnsiTheme="majorHAnsi"/>
              </w:rPr>
              <w:t>hat does the second cell in the crew column tells us?</w:t>
            </w:r>
          </w:p>
          <w:p w14:paraId="15BE831C" w14:textId="48B878D3" w:rsidR="00C16710" w:rsidRPr="00A03044" w:rsidRDefault="00C16710" w:rsidP="00CB47E0">
            <w:pPr>
              <w:rPr>
                <w:rFonts w:asciiTheme="majorHAnsi" w:hAnsiTheme="majorHAnsi"/>
              </w:rPr>
            </w:pPr>
          </w:p>
          <w:p w14:paraId="68002492" w14:textId="6887E0C9" w:rsidR="00C16710" w:rsidRPr="00A03044" w:rsidRDefault="00C16710" w:rsidP="00CB47E0">
            <w:pPr>
              <w:rPr>
                <w:rFonts w:asciiTheme="majorHAnsi" w:hAnsiTheme="majorHAnsi"/>
              </w:rPr>
            </w:pPr>
          </w:p>
          <w:p w14:paraId="3FC76080" w14:textId="5ECDF467" w:rsidR="00C16710" w:rsidRPr="00A03044" w:rsidRDefault="00C16710" w:rsidP="00CB47E0">
            <w:pPr>
              <w:rPr>
                <w:rFonts w:asciiTheme="majorHAnsi" w:hAnsiTheme="majorHAnsi"/>
              </w:rPr>
            </w:pPr>
          </w:p>
          <w:p w14:paraId="1E25EE75" w14:textId="77777777" w:rsidR="00C16710" w:rsidRPr="00A03044" w:rsidRDefault="00C16710" w:rsidP="00CB47E0">
            <w:pPr>
              <w:rPr>
                <w:rFonts w:asciiTheme="majorHAnsi" w:hAnsiTheme="majorHAnsi"/>
              </w:rPr>
            </w:pPr>
          </w:p>
          <w:p w14:paraId="68717122" w14:textId="0909B4D4" w:rsidR="00C16710" w:rsidRPr="00A03044" w:rsidRDefault="00C16710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What does the </w:t>
            </w:r>
            <w:r w:rsidRPr="00A03044">
              <w:rPr>
                <w:rFonts w:asciiTheme="majorHAnsi" w:hAnsiTheme="majorHAnsi"/>
              </w:rPr>
              <w:t>first</w:t>
            </w:r>
            <w:r w:rsidRPr="00A03044">
              <w:rPr>
                <w:rFonts w:asciiTheme="majorHAnsi" w:hAnsiTheme="majorHAnsi"/>
              </w:rPr>
              <w:t xml:space="preserve"> cell in the </w:t>
            </w:r>
            <w:r w:rsidRPr="00A03044">
              <w:rPr>
                <w:rFonts w:asciiTheme="majorHAnsi" w:hAnsiTheme="majorHAnsi"/>
              </w:rPr>
              <w:t>second-class</w:t>
            </w:r>
            <w:r w:rsidRPr="00A03044">
              <w:rPr>
                <w:rFonts w:asciiTheme="majorHAnsi" w:hAnsiTheme="majorHAnsi"/>
              </w:rPr>
              <w:t xml:space="preserve"> column tells us?</w:t>
            </w:r>
          </w:p>
          <w:p w14:paraId="111FF4A1" w14:textId="11F876FE" w:rsidR="00CB47E0" w:rsidRPr="00A03044" w:rsidRDefault="00CB47E0" w:rsidP="00CB47E0">
            <w:pPr>
              <w:rPr>
                <w:rFonts w:asciiTheme="majorHAnsi" w:hAnsiTheme="majorHAnsi"/>
              </w:rPr>
            </w:pPr>
          </w:p>
          <w:p w14:paraId="03F9B216" w14:textId="1D31B83B" w:rsidR="00CB47E0" w:rsidRPr="00A03044" w:rsidRDefault="00CB47E0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4CF214E3" w14:textId="7E1821AA" w:rsidR="00DE6E09" w:rsidRPr="00A03044" w:rsidRDefault="00DE6E09" w:rsidP="00C16710">
            <w:pPr>
              <w:rPr>
                <w:rFonts w:asciiTheme="majorHAnsi" w:hAnsiTheme="majorHAnsi"/>
              </w:rPr>
            </w:pPr>
          </w:p>
          <w:p w14:paraId="7ED06D24" w14:textId="4551B15B" w:rsidR="00DE6E09" w:rsidRPr="00A03044" w:rsidRDefault="00DE6E09" w:rsidP="00C16710">
            <w:pPr>
              <w:rPr>
                <w:rFonts w:asciiTheme="majorHAnsi" w:hAnsiTheme="majorHAnsi"/>
              </w:rPr>
            </w:pPr>
          </w:p>
          <w:p w14:paraId="2FFE5799" w14:textId="14E34395" w:rsidR="00C16710" w:rsidRPr="00A03044" w:rsidRDefault="00C16710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What does the </w:t>
            </w:r>
            <w:r w:rsidRPr="00A03044">
              <w:rPr>
                <w:rFonts w:asciiTheme="majorHAnsi" w:hAnsiTheme="majorHAnsi"/>
              </w:rPr>
              <w:t>second</w:t>
            </w:r>
            <w:r w:rsidRPr="00A03044">
              <w:rPr>
                <w:rFonts w:asciiTheme="majorHAnsi" w:hAnsiTheme="majorHAnsi"/>
              </w:rPr>
              <w:t xml:space="preserve"> cell in the </w:t>
            </w:r>
            <w:r w:rsidRPr="00A03044">
              <w:rPr>
                <w:rFonts w:asciiTheme="majorHAnsi" w:hAnsiTheme="majorHAnsi"/>
              </w:rPr>
              <w:t>third-</w:t>
            </w:r>
            <w:r w:rsidRPr="00A03044">
              <w:rPr>
                <w:rFonts w:asciiTheme="majorHAnsi" w:hAnsiTheme="majorHAnsi"/>
              </w:rPr>
              <w:t>class column tells us?</w:t>
            </w:r>
          </w:p>
          <w:p w14:paraId="6A0DD702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70D7626B" w14:textId="77777777" w:rsidR="00DE6E09" w:rsidRPr="00A03044" w:rsidRDefault="00DE6E09" w:rsidP="00F8517A">
            <w:pPr>
              <w:pStyle w:val="ListParagraph"/>
              <w:rPr>
                <w:rFonts w:asciiTheme="majorHAnsi" w:hAnsiTheme="majorHAnsi"/>
              </w:rPr>
            </w:pPr>
          </w:p>
          <w:p w14:paraId="2C33DD56" w14:textId="6DA45DC7" w:rsidR="00F8517A" w:rsidRPr="00A03044" w:rsidRDefault="00F8517A" w:rsidP="00F8517A">
            <w:pPr>
              <w:rPr>
                <w:rFonts w:asciiTheme="majorHAnsi" w:hAnsiTheme="majorHAnsi"/>
              </w:rPr>
            </w:pPr>
          </w:p>
          <w:p w14:paraId="55AE9367" w14:textId="77777777" w:rsidR="00C16710" w:rsidRPr="00A03044" w:rsidRDefault="00C16710" w:rsidP="00F8517A">
            <w:pPr>
              <w:rPr>
                <w:rFonts w:asciiTheme="majorHAnsi" w:hAnsiTheme="majorHAnsi"/>
              </w:rPr>
            </w:pPr>
          </w:p>
          <w:p w14:paraId="3D7B35AD" w14:textId="23E891F3" w:rsidR="00DE6E09" w:rsidRPr="00A03044" w:rsidRDefault="00DE6E09" w:rsidP="00F8517A">
            <w:pPr>
              <w:rPr>
                <w:rFonts w:asciiTheme="majorHAnsi" w:hAnsiTheme="majorHAnsi"/>
              </w:rPr>
            </w:pPr>
          </w:p>
        </w:tc>
      </w:tr>
      <w:tr w:rsidR="00F8517A" w:rsidRPr="00A03044" w14:paraId="67289D6F" w14:textId="77777777" w:rsidTr="008C4968">
        <w:trPr>
          <w:trHeight w:val="890"/>
        </w:trPr>
        <w:tc>
          <w:tcPr>
            <w:tcW w:w="1587" w:type="dxa"/>
            <w:shd w:val="clear" w:color="auto" w:fill="EEECE1" w:themeFill="background2"/>
          </w:tcPr>
          <w:p w14:paraId="6C8BE14B" w14:textId="77777777" w:rsidR="00426B15" w:rsidRPr="00A03044" w:rsidRDefault="00426B15" w:rsidP="003F7949">
            <w:pPr>
              <w:rPr>
                <w:rFonts w:asciiTheme="majorHAnsi" w:hAnsiTheme="majorHAnsi"/>
                <w:b/>
              </w:rPr>
            </w:pPr>
          </w:p>
          <w:p w14:paraId="199D01FE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49FF7DE3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6E063536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11C83583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1251A0C4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3DB98A3A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0CC0704D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67ECA671" w14:textId="11F8B18F" w:rsidR="00426B15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Conditional Distribution</w:t>
            </w:r>
          </w:p>
          <w:p w14:paraId="01E67DFA" w14:textId="692DE0DC" w:rsidR="00B401DB" w:rsidRPr="00A03044" w:rsidRDefault="00B401DB" w:rsidP="00B401D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50" w:type="dxa"/>
          </w:tcPr>
          <w:p w14:paraId="4E378739" w14:textId="77777777" w:rsidR="00E7052E" w:rsidRPr="00A03044" w:rsidRDefault="00E7052E" w:rsidP="00E7052E">
            <w:pPr>
              <w:rPr>
                <w:rFonts w:asciiTheme="majorHAnsi" w:hAnsiTheme="majorHAnsi"/>
              </w:rPr>
            </w:pPr>
          </w:p>
          <w:p w14:paraId="05F032F7" w14:textId="16CF4068" w:rsidR="00000000" w:rsidRPr="00A03044" w:rsidRDefault="00A03044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A </w:t>
            </w:r>
            <w:r w:rsidR="00C16710" w:rsidRPr="00A03044">
              <w:rPr>
                <w:rFonts w:asciiTheme="majorHAnsi" w:hAnsiTheme="majorHAnsi"/>
              </w:rPr>
              <w:t>____________________________________________________________________________</w:t>
            </w:r>
            <w:r w:rsidRPr="00A03044">
              <w:rPr>
                <w:rFonts w:asciiTheme="majorHAnsi" w:hAnsiTheme="majorHAnsi"/>
              </w:rPr>
              <w:t xml:space="preserve"> </w:t>
            </w:r>
            <w:r w:rsidRPr="00A03044">
              <w:rPr>
                <w:rFonts w:asciiTheme="majorHAnsi" w:hAnsiTheme="majorHAnsi"/>
              </w:rPr>
              <w:t>shows the distribution of one variable for just the individuals who satisfy some condition on another variable.</w:t>
            </w:r>
          </w:p>
          <w:p w14:paraId="27E69818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6ADFE088" w14:textId="6F71340C" w:rsidR="00000000" w:rsidRPr="00A03044" w:rsidRDefault="00A03044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The following is the conditional distribution of ticket </w:t>
            </w:r>
            <w:r w:rsidRPr="00A03044">
              <w:rPr>
                <w:rFonts w:asciiTheme="majorHAnsi" w:hAnsiTheme="majorHAnsi"/>
                <w:i/>
                <w:iCs/>
              </w:rPr>
              <w:t>Class</w:t>
            </w:r>
            <w:r w:rsidRPr="00A03044">
              <w:rPr>
                <w:rFonts w:asciiTheme="majorHAnsi" w:hAnsiTheme="majorHAnsi"/>
              </w:rPr>
              <w:t>, conditiona</w:t>
            </w:r>
            <w:r w:rsidRPr="00A03044">
              <w:rPr>
                <w:rFonts w:asciiTheme="majorHAnsi" w:hAnsiTheme="majorHAnsi"/>
              </w:rPr>
              <w:t xml:space="preserve">l on </w:t>
            </w:r>
            <w:r w:rsidR="00C16710" w:rsidRPr="00A03044">
              <w:rPr>
                <w:rFonts w:asciiTheme="majorHAnsi" w:hAnsiTheme="majorHAnsi"/>
              </w:rPr>
              <w:t>being A</w:t>
            </w:r>
            <w:r w:rsidR="00C16710" w:rsidRPr="00A03044">
              <w:rPr>
                <w:rFonts w:asciiTheme="majorHAnsi" w:hAnsiTheme="majorHAnsi"/>
                <w:i/>
              </w:rPr>
              <w:t>live</w:t>
            </w:r>
            <w:r w:rsidRPr="00A03044">
              <w:rPr>
                <w:rFonts w:asciiTheme="majorHAnsi" w:hAnsiTheme="majorHAnsi"/>
              </w:rPr>
              <w:t>:</w:t>
            </w:r>
          </w:p>
          <w:p w14:paraId="03F58912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10578717" w14:textId="4342DD41" w:rsidR="00C16710" w:rsidRPr="00A03044" w:rsidRDefault="00C16710" w:rsidP="00C16710">
            <w:pPr>
              <w:jc w:val="center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drawing>
                <wp:inline distT="0" distB="0" distL="0" distR="0" wp14:anchorId="667C25AE" wp14:editId="467D1C34">
                  <wp:extent cx="3418730" cy="1036320"/>
                  <wp:effectExtent l="0" t="0" r="0" b="0"/>
                  <wp:docPr id="528388" name="Picture 4" descr="ta03-0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388" name="Picture 4" descr="ta03-07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40"/>
                          <a:stretch/>
                        </pic:blipFill>
                        <pic:spPr bwMode="auto">
                          <a:xfrm>
                            <a:off x="0" y="0"/>
                            <a:ext cx="3442956" cy="104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2ED5BC" w14:textId="2CD65587" w:rsidR="00C16710" w:rsidRPr="00A03044" w:rsidRDefault="00C16710" w:rsidP="00C16710">
            <w:pPr>
              <w:jc w:val="center"/>
              <w:rPr>
                <w:rFonts w:asciiTheme="majorHAnsi" w:hAnsiTheme="majorHAnsi"/>
                <w:sz w:val="12"/>
              </w:rPr>
            </w:pPr>
          </w:p>
          <w:p w14:paraId="3812B4DB" w14:textId="2CCE40DC" w:rsidR="00C16710" w:rsidRPr="00A03044" w:rsidRDefault="00C16710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Now, create the conditional distribution of ticket </w:t>
            </w:r>
            <w:r w:rsidRPr="00A03044">
              <w:rPr>
                <w:rFonts w:asciiTheme="majorHAnsi" w:hAnsiTheme="majorHAnsi"/>
                <w:i/>
                <w:iCs/>
              </w:rPr>
              <w:t>Class</w:t>
            </w:r>
            <w:r w:rsidRPr="00A03044">
              <w:rPr>
                <w:rFonts w:asciiTheme="majorHAnsi" w:hAnsiTheme="majorHAnsi"/>
              </w:rPr>
              <w:t>, conditional on</w:t>
            </w:r>
            <w:r w:rsidRPr="00A03044">
              <w:rPr>
                <w:rFonts w:asciiTheme="majorHAnsi" w:hAnsiTheme="majorHAnsi"/>
              </w:rPr>
              <w:t xml:space="preserve"> being </w:t>
            </w:r>
            <w:r w:rsidRPr="00A03044">
              <w:rPr>
                <w:rFonts w:asciiTheme="majorHAnsi" w:hAnsiTheme="majorHAnsi"/>
                <w:i/>
              </w:rPr>
              <w:t>Dead</w:t>
            </w:r>
            <w:r w:rsidRPr="00A03044">
              <w:rPr>
                <w:rFonts w:asciiTheme="majorHAnsi" w:hAnsiTheme="majorHAnsi"/>
                <w:i/>
              </w:rPr>
              <w:t>:</w:t>
            </w:r>
          </w:p>
          <w:p w14:paraId="359BE0FA" w14:textId="77777777" w:rsidR="00C16710" w:rsidRPr="00A03044" w:rsidRDefault="00C16710" w:rsidP="00C16710">
            <w:pPr>
              <w:jc w:val="center"/>
              <w:rPr>
                <w:rFonts w:asciiTheme="majorHAnsi" w:hAnsiTheme="majorHAnsi"/>
              </w:rPr>
            </w:pPr>
          </w:p>
          <w:p w14:paraId="21404962" w14:textId="7F9B04CB" w:rsidR="00E7052E" w:rsidRPr="00A03044" w:rsidRDefault="00E7052E" w:rsidP="00E7052E">
            <w:pPr>
              <w:rPr>
                <w:rFonts w:asciiTheme="majorHAnsi" w:hAnsiTheme="majorHAnsi"/>
              </w:rPr>
            </w:pPr>
          </w:p>
          <w:p w14:paraId="7913EDE2" w14:textId="0C99E6F9" w:rsidR="00C16710" w:rsidRPr="00A03044" w:rsidRDefault="00C16710" w:rsidP="00E7052E">
            <w:pPr>
              <w:rPr>
                <w:rFonts w:asciiTheme="majorHAnsi" w:hAnsiTheme="majorHAnsi"/>
              </w:rPr>
            </w:pPr>
          </w:p>
          <w:p w14:paraId="073E9948" w14:textId="1F027CD3" w:rsidR="00C16710" w:rsidRPr="00A03044" w:rsidRDefault="00C16710" w:rsidP="00E7052E">
            <w:pPr>
              <w:rPr>
                <w:rFonts w:asciiTheme="majorHAnsi" w:hAnsiTheme="majorHAnsi"/>
              </w:rPr>
            </w:pPr>
          </w:p>
          <w:p w14:paraId="3D7B7714" w14:textId="44941E98" w:rsidR="00C16710" w:rsidRPr="00A03044" w:rsidRDefault="00C16710" w:rsidP="00E7052E">
            <w:pPr>
              <w:rPr>
                <w:rFonts w:asciiTheme="majorHAnsi" w:hAnsiTheme="majorHAnsi"/>
              </w:rPr>
            </w:pPr>
          </w:p>
          <w:p w14:paraId="01668F61" w14:textId="56972DC4" w:rsidR="00C16710" w:rsidRPr="00A03044" w:rsidRDefault="00C16710" w:rsidP="00E7052E">
            <w:pPr>
              <w:rPr>
                <w:rFonts w:asciiTheme="majorHAnsi" w:hAnsiTheme="majorHAnsi"/>
              </w:rPr>
            </w:pPr>
          </w:p>
          <w:p w14:paraId="00C39485" w14:textId="6A2568DD" w:rsidR="00C16710" w:rsidRPr="00A03044" w:rsidRDefault="00C16710" w:rsidP="00E7052E">
            <w:pPr>
              <w:rPr>
                <w:rFonts w:asciiTheme="majorHAnsi" w:hAnsiTheme="majorHAnsi"/>
              </w:rPr>
            </w:pPr>
          </w:p>
          <w:p w14:paraId="11182AA4" w14:textId="77777777" w:rsidR="00E7052E" w:rsidRPr="00A03044" w:rsidRDefault="00E7052E" w:rsidP="00E7052E">
            <w:pPr>
              <w:rPr>
                <w:rFonts w:asciiTheme="majorHAnsi" w:hAnsiTheme="majorHAnsi"/>
              </w:rPr>
            </w:pPr>
          </w:p>
        </w:tc>
      </w:tr>
      <w:tr w:rsidR="00426B15" w:rsidRPr="00A03044" w14:paraId="49D37695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437B4338" w14:textId="77777777" w:rsidR="00426B15" w:rsidRPr="00A03044" w:rsidRDefault="00426B15" w:rsidP="00B401DB">
            <w:pPr>
              <w:rPr>
                <w:rFonts w:asciiTheme="majorHAnsi" w:hAnsiTheme="majorHAnsi"/>
              </w:rPr>
            </w:pPr>
          </w:p>
          <w:p w14:paraId="12801AC6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465DF20D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4D98E891" w14:textId="300FFE8B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70A4D46A" w14:textId="7E75D001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8B9ACFA" w14:textId="562DBAFA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36ADF97" w14:textId="2610645F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DE7530C" w14:textId="0E69D89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DA6DB8C" w14:textId="5541304C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0E6B46B" w14:textId="6DA43A6B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0621AFF" w14:textId="5EB299DA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4C52BA5" w14:textId="1B281E8D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6D28D73E" w14:textId="52D6656D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5FDE2D7" w14:textId="77F3F638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6539B150" w14:textId="71542459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40365D0" w14:textId="5165C39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80D4854" w14:textId="409C9B80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306674C" w14:textId="37B5BABB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1C975E5" w14:textId="38BCA37D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7D8CF52" w14:textId="13965F9F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ADF20A5" w14:textId="2CF4112A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2A434D14" w14:textId="7777777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2F6BD41A" w14:textId="56B4A922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48339FEC" w14:textId="4E6BC33E" w:rsidR="00C16710" w:rsidRPr="00A03044" w:rsidRDefault="00C16710" w:rsidP="00C16710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Conditional Distribution</w:t>
            </w:r>
            <w:r w:rsidRPr="00A03044">
              <w:rPr>
                <w:rFonts w:asciiTheme="majorHAnsi" w:hAnsiTheme="majorHAnsi"/>
                <w:b/>
              </w:rPr>
              <w:t xml:space="preserve"> (Cont.)</w:t>
            </w:r>
          </w:p>
          <w:p w14:paraId="2267BD43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023AB767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44A5207C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089F1402" w14:textId="77777777" w:rsidR="00B3660C" w:rsidRPr="00A03044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01699A31" w14:textId="77777777" w:rsidR="00B3660C" w:rsidRPr="00A03044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65F063B2" w14:textId="77777777" w:rsidR="00B3660C" w:rsidRPr="00A03044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367F4C2C" w14:textId="77777777" w:rsidR="00B3660C" w:rsidRPr="00A03044" w:rsidRDefault="00B3660C" w:rsidP="00B401DB">
            <w:pPr>
              <w:rPr>
                <w:rFonts w:asciiTheme="majorHAnsi" w:hAnsiTheme="majorHAnsi"/>
                <w:b/>
              </w:rPr>
            </w:pPr>
          </w:p>
          <w:p w14:paraId="3E425640" w14:textId="522D7F73" w:rsidR="00B3660C" w:rsidRPr="00A03044" w:rsidRDefault="00B3660C" w:rsidP="00B401D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450" w:type="dxa"/>
          </w:tcPr>
          <w:p w14:paraId="7C66116F" w14:textId="77777777" w:rsidR="00000000" w:rsidRPr="00A03044" w:rsidRDefault="00A03044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Is there a difference in class for those who survived and those who perished?</w:t>
            </w:r>
          </w:p>
          <w:p w14:paraId="63379461" w14:textId="77777777" w:rsidR="00426B15" w:rsidRPr="00A03044" w:rsidRDefault="00426B15" w:rsidP="00D01220">
            <w:pPr>
              <w:rPr>
                <w:rFonts w:asciiTheme="majorHAnsi" w:hAnsiTheme="majorHAnsi"/>
              </w:rPr>
            </w:pPr>
          </w:p>
          <w:p w14:paraId="62CC5735" w14:textId="77777777" w:rsidR="00C16710" w:rsidRPr="00A03044" w:rsidRDefault="00C16710" w:rsidP="00D01220">
            <w:pPr>
              <w:rPr>
                <w:rFonts w:asciiTheme="majorHAnsi" w:hAnsiTheme="majorHAnsi"/>
              </w:rPr>
            </w:pPr>
          </w:p>
          <w:p w14:paraId="622E9893" w14:textId="77777777" w:rsidR="00C16710" w:rsidRPr="00A03044" w:rsidRDefault="00C16710" w:rsidP="00D01220">
            <w:pPr>
              <w:rPr>
                <w:rFonts w:asciiTheme="majorHAnsi" w:hAnsiTheme="majorHAnsi"/>
              </w:rPr>
            </w:pPr>
          </w:p>
          <w:p w14:paraId="30A02ED2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Now you can make two pie charts for the two distributions.</w:t>
            </w:r>
          </w:p>
          <w:p w14:paraId="50A44510" w14:textId="77777777" w:rsidR="00C16710" w:rsidRPr="00A03044" w:rsidRDefault="00C16710" w:rsidP="00C16710">
            <w:pPr>
              <w:jc w:val="center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  <w:noProof/>
              </w:rPr>
              <w:drawing>
                <wp:inline distT="0" distB="0" distL="0" distR="0" wp14:anchorId="6012DBEA" wp14:editId="4E8B88D5">
                  <wp:extent cx="3657600" cy="2431810"/>
                  <wp:effectExtent l="0" t="0" r="0" b="6985"/>
                  <wp:docPr id="530436" name="Picture 4" descr="03-0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436" name="Picture 4" descr="03-0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378" cy="24522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8FA6435" w14:textId="77777777" w:rsidR="00C16710" w:rsidRPr="00A03044" w:rsidRDefault="00C16710" w:rsidP="00C16710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14:paraId="48E32696" w14:textId="77777777" w:rsidR="00C16710" w:rsidRPr="00A03044" w:rsidRDefault="00C16710" w:rsidP="00862774">
            <w:pPr>
              <w:spacing w:after="160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Is the distribution of </w:t>
            </w:r>
            <w:r w:rsidRPr="00A03044">
              <w:rPr>
                <w:rFonts w:asciiTheme="majorHAnsi" w:hAnsiTheme="majorHAnsi"/>
                <w:i/>
                <w:iCs/>
              </w:rPr>
              <w:t xml:space="preserve">Class </w:t>
            </w:r>
            <w:r w:rsidRPr="00A03044">
              <w:rPr>
                <w:rFonts w:asciiTheme="majorHAnsi" w:hAnsiTheme="majorHAnsi"/>
              </w:rPr>
              <w:t>for the survivors different from that of the non-survivors? Explain.</w:t>
            </w:r>
          </w:p>
          <w:p w14:paraId="4D4C2075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7C860BC8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3D7EEB59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24B780DF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2ED7A109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2149AEB0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22BF564E" w14:textId="77777777" w:rsidR="00C16710" w:rsidRPr="00A03044" w:rsidRDefault="00C16710" w:rsidP="00862774">
            <w:pPr>
              <w:spacing w:after="160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Do you think that Class and Survival are associated? Explain.</w:t>
            </w:r>
          </w:p>
          <w:p w14:paraId="215EA2F0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469D984B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26E85D8C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3B5997B4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771DB80B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4A2A6E2A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66842292" w14:textId="2824218F" w:rsidR="00C16710" w:rsidRPr="00A03044" w:rsidRDefault="00C16710" w:rsidP="00862774">
            <w:pPr>
              <w:spacing w:after="160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So</w:t>
            </w:r>
            <w:r w:rsidR="00862774" w:rsidRPr="00A03044">
              <w:rPr>
                <w:rFonts w:asciiTheme="majorHAnsi" w:hAnsiTheme="majorHAnsi"/>
              </w:rPr>
              <w:t>,</w:t>
            </w:r>
            <w:r w:rsidRPr="00A03044">
              <w:rPr>
                <w:rFonts w:asciiTheme="majorHAnsi" w:hAnsiTheme="majorHAnsi"/>
              </w:rPr>
              <w:t xml:space="preserve"> is Class and Survival independent of each other? Why or why not?</w:t>
            </w:r>
          </w:p>
          <w:p w14:paraId="762F279B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0A0F6D15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0CD87734" w14:textId="31D354C1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13672B76" w14:textId="77FAFBF2" w:rsidR="00862774" w:rsidRPr="00A03044" w:rsidRDefault="00862774" w:rsidP="00C16710">
            <w:pPr>
              <w:rPr>
                <w:rFonts w:asciiTheme="majorHAnsi" w:hAnsiTheme="majorHAnsi"/>
              </w:rPr>
            </w:pPr>
          </w:p>
          <w:p w14:paraId="1538338A" w14:textId="77777777" w:rsidR="00862774" w:rsidRPr="00A03044" w:rsidRDefault="00862774" w:rsidP="00C16710">
            <w:pPr>
              <w:rPr>
                <w:rFonts w:asciiTheme="majorHAnsi" w:hAnsiTheme="majorHAnsi"/>
              </w:rPr>
            </w:pPr>
          </w:p>
          <w:p w14:paraId="6761BEAF" w14:textId="77777777" w:rsidR="00C16710" w:rsidRPr="00A03044" w:rsidRDefault="00C16710" w:rsidP="00C16710">
            <w:pPr>
              <w:pStyle w:val="ListParagraph"/>
              <w:rPr>
                <w:rFonts w:asciiTheme="majorHAnsi" w:hAnsiTheme="majorHAnsi"/>
              </w:rPr>
            </w:pPr>
          </w:p>
          <w:p w14:paraId="2BDD33A4" w14:textId="65F62C57" w:rsidR="00C16710" w:rsidRPr="00A03044" w:rsidRDefault="00C16710" w:rsidP="00C16710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  <w:b/>
              </w:rPr>
              <w:t>Independence</w:t>
            </w:r>
            <w:r w:rsidRPr="00A03044">
              <w:rPr>
                <w:rFonts w:asciiTheme="majorHAnsi" w:hAnsiTheme="majorHAnsi"/>
              </w:rPr>
              <w:t xml:space="preserve">: The variables are considered independent when the distribution of one variable </w:t>
            </w:r>
            <w:r w:rsidR="00862774" w:rsidRPr="00A03044">
              <w:rPr>
                <w:rFonts w:asciiTheme="majorHAnsi" w:hAnsiTheme="majorHAnsi"/>
              </w:rPr>
              <w:t xml:space="preserve">is </w:t>
            </w:r>
            <w:r w:rsidRPr="00A03044">
              <w:rPr>
                <w:rFonts w:asciiTheme="majorHAnsi" w:hAnsiTheme="majorHAnsi"/>
              </w:rPr>
              <w:t>the same for all categories of the other variable.</w:t>
            </w:r>
          </w:p>
          <w:p w14:paraId="11F39CCF" w14:textId="543A7886" w:rsidR="00C16710" w:rsidRPr="00A03044" w:rsidRDefault="00C16710" w:rsidP="00D01220">
            <w:pPr>
              <w:rPr>
                <w:rFonts w:asciiTheme="majorHAnsi" w:hAnsiTheme="majorHAnsi"/>
              </w:rPr>
            </w:pPr>
          </w:p>
        </w:tc>
      </w:tr>
      <w:tr w:rsidR="00B3660C" w:rsidRPr="00A03044" w14:paraId="00F591FB" w14:textId="77777777" w:rsidTr="008C4968">
        <w:trPr>
          <w:trHeight w:val="2185"/>
        </w:trPr>
        <w:tc>
          <w:tcPr>
            <w:tcW w:w="1587" w:type="dxa"/>
            <w:shd w:val="clear" w:color="auto" w:fill="EEECE1" w:themeFill="background2"/>
          </w:tcPr>
          <w:p w14:paraId="2F6596DD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6BBCB653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6A480FD8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0C313130" w14:textId="09280016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5E98004B" w14:textId="085025D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5C8632E" w14:textId="7391866B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0DEA53E" w14:textId="6876046D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1294BFB0" w14:textId="6F8A809A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2F748098" w14:textId="23760962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252B6FE" w14:textId="3A42DF34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27998D3" w14:textId="3E8685EE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9CCDDFE" w14:textId="536D2DA4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1E7CDAA6" w14:textId="36DCE5A0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362045D" w14:textId="724E4A6F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08A7EAF" w14:textId="1C2ACAE1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0B5E245" w14:textId="4CB64450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7678356" w14:textId="29263EA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B3E604A" w14:textId="6300C5A1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2FAAAE05" w14:textId="7777777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7EE911A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57C87478" w14:textId="70EF56AA" w:rsidR="00B3660C" w:rsidRPr="00A03044" w:rsidRDefault="00862774" w:rsidP="00B3660C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Segmented Bar Charts</w:t>
            </w:r>
          </w:p>
        </w:tc>
        <w:tc>
          <w:tcPr>
            <w:tcW w:w="8450" w:type="dxa"/>
          </w:tcPr>
          <w:p w14:paraId="35DF4EC7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11698478" w14:textId="77777777" w:rsidR="00862774" w:rsidRPr="00A03044" w:rsidRDefault="00A03044" w:rsidP="00862774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A </w:t>
            </w:r>
            <w:r w:rsidR="00862774" w:rsidRPr="00A03044">
              <w:rPr>
                <w:rFonts w:asciiTheme="majorHAnsi" w:hAnsiTheme="majorHAnsi"/>
              </w:rPr>
              <w:t>_____________________________________________________________________________</w:t>
            </w:r>
            <w:r w:rsidRPr="00A03044">
              <w:rPr>
                <w:rFonts w:asciiTheme="majorHAnsi" w:hAnsiTheme="majorHAnsi"/>
              </w:rPr>
              <w:t xml:space="preserve"> displays the same </w:t>
            </w:r>
          </w:p>
          <w:p w14:paraId="14D7348C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98BB3EE" w14:textId="180BB97A" w:rsidR="00000000" w:rsidRPr="00A03044" w:rsidRDefault="00A03044" w:rsidP="00862774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information as a </w:t>
            </w:r>
            <w:r w:rsidR="00862774" w:rsidRPr="00A03044">
              <w:rPr>
                <w:rFonts w:asciiTheme="majorHAnsi" w:hAnsiTheme="majorHAnsi"/>
              </w:rPr>
              <w:t>__________________________________</w:t>
            </w:r>
            <w:r w:rsidRPr="00A03044">
              <w:rPr>
                <w:rFonts w:asciiTheme="majorHAnsi" w:hAnsiTheme="majorHAnsi"/>
              </w:rPr>
              <w:t>, but in the form of bars instead of circles.</w:t>
            </w:r>
          </w:p>
          <w:p w14:paraId="7FC52793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78B96B14" w14:textId="77777777" w:rsidR="00862774" w:rsidRPr="00A03044" w:rsidRDefault="00A03044" w:rsidP="00862774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Each bar is treated as the </w:t>
            </w:r>
            <w:r w:rsidR="00862774" w:rsidRPr="00A03044">
              <w:rPr>
                <w:rFonts w:asciiTheme="majorHAnsi" w:hAnsiTheme="majorHAnsi"/>
              </w:rPr>
              <w:t>_____________________________________</w:t>
            </w:r>
            <w:r w:rsidRPr="00A03044">
              <w:rPr>
                <w:rFonts w:asciiTheme="majorHAnsi" w:hAnsiTheme="majorHAnsi"/>
              </w:rPr>
              <w:t xml:space="preserve"> and is divided into segments </w:t>
            </w:r>
          </w:p>
          <w:p w14:paraId="534828BC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4F8279D7" w14:textId="3347AACB" w:rsidR="00000000" w:rsidRPr="00A03044" w:rsidRDefault="00A03044" w:rsidP="00862774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corresponding to the </w:t>
            </w:r>
            <w:r w:rsidR="00862774" w:rsidRPr="00A03044">
              <w:rPr>
                <w:rFonts w:asciiTheme="majorHAnsi" w:hAnsiTheme="majorHAnsi"/>
              </w:rPr>
              <w:t>____________________________________________</w:t>
            </w:r>
            <w:r w:rsidRPr="00A03044">
              <w:rPr>
                <w:rFonts w:asciiTheme="majorHAnsi" w:hAnsiTheme="majorHAnsi"/>
              </w:rPr>
              <w:t xml:space="preserve"> in each group.</w:t>
            </w:r>
          </w:p>
          <w:p w14:paraId="68613158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5B8918C7" w14:textId="618590D5" w:rsidR="00000000" w:rsidRPr="00A03044" w:rsidRDefault="00862774" w:rsidP="00862774">
            <w:pPr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Draw</w:t>
            </w:r>
            <w:r w:rsidR="00A03044" w:rsidRPr="00A03044">
              <w:rPr>
                <w:rFonts w:asciiTheme="majorHAnsi" w:hAnsiTheme="majorHAnsi"/>
              </w:rPr>
              <w:t xml:space="preserve"> the segmented bar cha</w:t>
            </w:r>
            <w:r w:rsidR="00A03044" w:rsidRPr="00A03044">
              <w:rPr>
                <w:rFonts w:asciiTheme="majorHAnsi" w:hAnsiTheme="majorHAnsi"/>
              </w:rPr>
              <w:t xml:space="preserve">rt for ticket </w:t>
            </w:r>
            <w:r w:rsidR="00A03044" w:rsidRPr="00A03044">
              <w:rPr>
                <w:rFonts w:asciiTheme="majorHAnsi" w:hAnsiTheme="majorHAnsi"/>
                <w:i/>
                <w:iCs/>
              </w:rPr>
              <w:t>Class</w:t>
            </w:r>
            <w:r w:rsidR="00A03044" w:rsidRPr="00A03044">
              <w:rPr>
                <w:rFonts w:asciiTheme="majorHAnsi" w:hAnsiTheme="majorHAnsi"/>
              </w:rPr>
              <w:t xml:space="preserve"> by </w:t>
            </w:r>
            <w:r w:rsidR="00A03044" w:rsidRPr="00A03044">
              <w:rPr>
                <w:rFonts w:asciiTheme="majorHAnsi" w:hAnsiTheme="majorHAnsi"/>
                <w:i/>
                <w:iCs/>
              </w:rPr>
              <w:t>Survival</w:t>
            </w:r>
            <w:r w:rsidR="00A03044" w:rsidRPr="00A03044">
              <w:rPr>
                <w:rFonts w:asciiTheme="majorHAnsi" w:hAnsiTheme="majorHAnsi"/>
              </w:rPr>
              <w:t xml:space="preserve"> status:</w:t>
            </w:r>
          </w:p>
          <w:p w14:paraId="5C12228E" w14:textId="3EC47FFF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136F2E62" w14:textId="2B5329CA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076E919" w14:textId="5CD93F32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155A3636" w14:textId="40DE6F50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06124A8" w14:textId="19C81DA5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2D2609E6" w14:textId="275696EC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FE89175" w14:textId="58211868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8B244FF" w14:textId="3A0D9DBD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76930DB" w14:textId="59840930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9616927" w14:textId="690BDA8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6CB5353" w14:textId="4148484E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D0AB82C" w14:textId="72AA7A13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111A208B" w14:textId="325F2EDE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895C13C" w14:textId="7422D251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76EB5E1D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F59C276" w14:textId="7185EEC6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A260DD4" w14:textId="60ED4712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4C94127C" w14:textId="7DE8935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5E6975C0" w14:textId="0ED73E6A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732CE541" w14:textId="30CD0FD8" w:rsidR="00862774" w:rsidRPr="00A03044" w:rsidRDefault="00862774" w:rsidP="00862774">
            <w:pPr>
              <w:spacing w:after="160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 xml:space="preserve">Is </w:t>
            </w:r>
            <w:r w:rsidRPr="00A03044">
              <w:rPr>
                <w:rFonts w:asciiTheme="majorHAnsi" w:hAnsiTheme="majorHAnsi"/>
                <w:i/>
              </w:rPr>
              <w:t>Class</w:t>
            </w:r>
            <w:r w:rsidRPr="00A03044">
              <w:rPr>
                <w:rFonts w:asciiTheme="majorHAnsi" w:hAnsiTheme="majorHAnsi"/>
              </w:rPr>
              <w:t xml:space="preserve"> and </w:t>
            </w:r>
            <w:r w:rsidRPr="00A03044">
              <w:rPr>
                <w:rFonts w:asciiTheme="majorHAnsi" w:hAnsiTheme="majorHAnsi"/>
                <w:i/>
              </w:rPr>
              <w:t>Survival</w:t>
            </w:r>
            <w:r w:rsidRPr="00A03044">
              <w:rPr>
                <w:rFonts w:asciiTheme="majorHAnsi" w:hAnsiTheme="majorHAnsi"/>
              </w:rPr>
              <w:t xml:space="preserve"> independent of each other? Why or why not?</w:t>
            </w:r>
            <w:r w:rsidRPr="00A03044">
              <w:rPr>
                <w:rFonts w:asciiTheme="majorHAnsi" w:hAnsiTheme="majorHAnsi"/>
              </w:rPr>
              <w:t xml:space="preserve"> Use the segmented bar graph to explain your answer.</w:t>
            </w:r>
          </w:p>
          <w:p w14:paraId="72821F0E" w14:textId="45E5AB15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16E127C3" w14:textId="56BF233A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7DB75B88" w14:textId="7E3F6D15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136A11BA" w14:textId="6736C630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B5E136D" w14:textId="231C1D55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89E0C77" w14:textId="3250E8C1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64FDFE71" w14:textId="5FE18085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5F36A98C" w14:textId="77777777" w:rsidR="00A03044" w:rsidRPr="00A03044" w:rsidRDefault="00A03044" w:rsidP="00862774">
            <w:pPr>
              <w:rPr>
                <w:rFonts w:asciiTheme="majorHAnsi" w:hAnsiTheme="majorHAnsi"/>
              </w:rPr>
            </w:pPr>
          </w:p>
          <w:p w14:paraId="07D27944" w14:textId="3082CA0B" w:rsidR="00862774" w:rsidRPr="00A03044" w:rsidRDefault="00862774" w:rsidP="00862774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48DE582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02260F5C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402906C5" w14:textId="77777777" w:rsidR="00B3660C" w:rsidRPr="00A03044" w:rsidRDefault="00B3660C" w:rsidP="00862774">
            <w:pPr>
              <w:rPr>
                <w:rFonts w:asciiTheme="majorHAnsi" w:hAnsiTheme="majorHAnsi"/>
              </w:rPr>
            </w:pPr>
          </w:p>
        </w:tc>
      </w:tr>
      <w:tr w:rsidR="00B3660C" w:rsidRPr="00A03044" w14:paraId="58F9FBEE" w14:textId="77777777" w:rsidTr="00A03044">
        <w:trPr>
          <w:trHeight w:val="1250"/>
        </w:trPr>
        <w:tc>
          <w:tcPr>
            <w:tcW w:w="1587" w:type="dxa"/>
            <w:shd w:val="clear" w:color="auto" w:fill="EEECE1" w:themeFill="background2"/>
          </w:tcPr>
          <w:p w14:paraId="26A13E0B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32B14DB5" w14:textId="2F885362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0929D66B" w14:textId="77777777" w:rsidR="009041F3" w:rsidRPr="00A03044" w:rsidRDefault="00862774" w:rsidP="00862774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Classwork</w:t>
            </w:r>
            <w:r w:rsidR="009041F3" w:rsidRPr="00A03044">
              <w:rPr>
                <w:rFonts w:asciiTheme="majorHAnsi" w:hAnsiTheme="majorHAnsi"/>
                <w:b/>
              </w:rPr>
              <w:t>/</w:t>
            </w:r>
          </w:p>
          <w:p w14:paraId="17D31FD7" w14:textId="0385A17F" w:rsidR="00B3660C" w:rsidRPr="00A03044" w:rsidRDefault="009041F3" w:rsidP="00862774">
            <w:pPr>
              <w:jc w:val="center"/>
              <w:rPr>
                <w:rFonts w:asciiTheme="majorHAnsi" w:hAnsiTheme="majorHAnsi"/>
                <w:b/>
              </w:rPr>
            </w:pPr>
            <w:r w:rsidRPr="00A03044">
              <w:rPr>
                <w:rFonts w:asciiTheme="majorHAnsi" w:hAnsiTheme="majorHAnsi"/>
                <w:b/>
              </w:rPr>
              <w:t>H</w:t>
            </w:r>
            <w:r w:rsidR="00A03044" w:rsidRPr="00A03044">
              <w:rPr>
                <w:rFonts w:asciiTheme="majorHAnsi" w:hAnsiTheme="majorHAnsi"/>
                <w:b/>
              </w:rPr>
              <w:t>o</w:t>
            </w:r>
            <w:r w:rsidRPr="00A03044">
              <w:rPr>
                <w:rFonts w:asciiTheme="majorHAnsi" w:hAnsiTheme="majorHAnsi"/>
                <w:b/>
              </w:rPr>
              <w:t>mework</w:t>
            </w:r>
            <w:r w:rsidR="00862774" w:rsidRPr="00A0304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450" w:type="dxa"/>
          </w:tcPr>
          <w:p w14:paraId="1A0315B0" w14:textId="77777777" w:rsidR="003F7949" w:rsidRPr="00A03044" w:rsidRDefault="003F7949" w:rsidP="003F7949">
            <w:pPr>
              <w:rPr>
                <w:rFonts w:asciiTheme="majorHAnsi" w:hAnsiTheme="majorHAnsi"/>
              </w:rPr>
            </w:pPr>
          </w:p>
          <w:p w14:paraId="3C476503" w14:textId="77777777" w:rsidR="00B3660C" w:rsidRPr="00A03044" w:rsidRDefault="00A03044" w:rsidP="00A03044">
            <w:pPr>
              <w:jc w:val="center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Chapter 2 Example Problems</w:t>
            </w:r>
          </w:p>
          <w:p w14:paraId="4AFB1B81" w14:textId="77777777" w:rsidR="00A03044" w:rsidRPr="00A03044" w:rsidRDefault="00A03044" w:rsidP="00A03044">
            <w:pPr>
              <w:jc w:val="center"/>
              <w:rPr>
                <w:rFonts w:asciiTheme="majorHAnsi" w:hAnsiTheme="majorHAnsi"/>
              </w:rPr>
            </w:pPr>
          </w:p>
          <w:p w14:paraId="19792E82" w14:textId="6E0C107D" w:rsidR="00A03044" w:rsidRPr="00A03044" w:rsidRDefault="00A03044" w:rsidP="00A03044">
            <w:pPr>
              <w:jc w:val="center"/>
              <w:rPr>
                <w:rFonts w:asciiTheme="majorHAnsi" w:hAnsiTheme="majorHAnsi"/>
              </w:rPr>
            </w:pPr>
            <w:r w:rsidRPr="00A03044">
              <w:rPr>
                <w:rFonts w:asciiTheme="majorHAnsi" w:hAnsiTheme="majorHAnsi"/>
              </w:rPr>
              <w:t>Chapter 2 Review for Test</w:t>
            </w:r>
          </w:p>
        </w:tc>
      </w:tr>
    </w:tbl>
    <w:p w14:paraId="44B43584" w14:textId="77777777" w:rsidR="009542F9" w:rsidRPr="00A03044" w:rsidRDefault="009542F9" w:rsidP="00554648">
      <w:pPr>
        <w:rPr>
          <w:rFonts w:asciiTheme="majorHAnsi" w:hAnsiTheme="majorHAnsi"/>
        </w:rPr>
      </w:pPr>
    </w:p>
    <w:sectPr w:rsidR="009542F9" w:rsidRPr="00A0304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35B8"/>
    <w:multiLevelType w:val="hybridMultilevel"/>
    <w:tmpl w:val="2C80A140"/>
    <w:lvl w:ilvl="0" w:tplc="A116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EC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E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07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E5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65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87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2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3C4F"/>
    <w:multiLevelType w:val="hybridMultilevel"/>
    <w:tmpl w:val="F1864222"/>
    <w:lvl w:ilvl="0" w:tplc="89368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F2E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AD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6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3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D5742"/>
    <w:multiLevelType w:val="hybridMultilevel"/>
    <w:tmpl w:val="F16C4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75AF"/>
    <w:multiLevelType w:val="hybridMultilevel"/>
    <w:tmpl w:val="38B0115C"/>
    <w:lvl w:ilvl="0" w:tplc="54C68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5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6A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C8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67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22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E540B3"/>
    <w:multiLevelType w:val="hybridMultilevel"/>
    <w:tmpl w:val="B1F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6099"/>
    <w:multiLevelType w:val="hybridMultilevel"/>
    <w:tmpl w:val="C2F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1320"/>
    <w:multiLevelType w:val="hybridMultilevel"/>
    <w:tmpl w:val="ECF88E38"/>
    <w:lvl w:ilvl="0" w:tplc="8C7AC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8AE3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2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B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8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C1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FD771E"/>
    <w:multiLevelType w:val="hybridMultilevel"/>
    <w:tmpl w:val="CEF8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160A"/>
    <w:multiLevelType w:val="hybridMultilevel"/>
    <w:tmpl w:val="5218E0C8"/>
    <w:lvl w:ilvl="0" w:tplc="E8DE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20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2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0A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E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1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C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4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0261E0"/>
    <w:multiLevelType w:val="hybridMultilevel"/>
    <w:tmpl w:val="3C0C179E"/>
    <w:lvl w:ilvl="0" w:tplc="9036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4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E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E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A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0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07197E"/>
    <w:multiLevelType w:val="hybridMultilevel"/>
    <w:tmpl w:val="740C7C3A"/>
    <w:lvl w:ilvl="0" w:tplc="46D82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A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A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C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2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2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4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4D136E"/>
    <w:multiLevelType w:val="hybridMultilevel"/>
    <w:tmpl w:val="604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7F26"/>
    <w:multiLevelType w:val="hybridMultilevel"/>
    <w:tmpl w:val="4A46BC54"/>
    <w:lvl w:ilvl="0" w:tplc="5EC06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E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4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A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011CBD"/>
    <w:rsid w:val="00024679"/>
    <w:rsid w:val="00070045"/>
    <w:rsid w:val="00115E5B"/>
    <w:rsid w:val="00153944"/>
    <w:rsid w:val="00161F72"/>
    <w:rsid w:val="00186F08"/>
    <w:rsid w:val="00205EEA"/>
    <w:rsid w:val="0024761C"/>
    <w:rsid w:val="0025346E"/>
    <w:rsid w:val="00276AC8"/>
    <w:rsid w:val="002B1CF3"/>
    <w:rsid w:val="002B3CAD"/>
    <w:rsid w:val="002D5E39"/>
    <w:rsid w:val="002E055F"/>
    <w:rsid w:val="003018A5"/>
    <w:rsid w:val="003469BA"/>
    <w:rsid w:val="003E7BB0"/>
    <w:rsid w:val="003F7949"/>
    <w:rsid w:val="0042161B"/>
    <w:rsid w:val="00426B15"/>
    <w:rsid w:val="004C2FC5"/>
    <w:rsid w:val="00504609"/>
    <w:rsid w:val="0054295C"/>
    <w:rsid w:val="00554648"/>
    <w:rsid w:val="005A505D"/>
    <w:rsid w:val="00633397"/>
    <w:rsid w:val="006549C1"/>
    <w:rsid w:val="006C6BBE"/>
    <w:rsid w:val="007043F2"/>
    <w:rsid w:val="00723305"/>
    <w:rsid w:val="007A2F86"/>
    <w:rsid w:val="007D5654"/>
    <w:rsid w:val="007E2B6C"/>
    <w:rsid w:val="00862774"/>
    <w:rsid w:val="008C4968"/>
    <w:rsid w:val="008E1117"/>
    <w:rsid w:val="009041F3"/>
    <w:rsid w:val="00912799"/>
    <w:rsid w:val="00925E62"/>
    <w:rsid w:val="009542F9"/>
    <w:rsid w:val="00A03044"/>
    <w:rsid w:val="00A04572"/>
    <w:rsid w:val="00A3407C"/>
    <w:rsid w:val="00B3660C"/>
    <w:rsid w:val="00B401DB"/>
    <w:rsid w:val="00B507D2"/>
    <w:rsid w:val="00BD18C2"/>
    <w:rsid w:val="00BF18D6"/>
    <w:rsid w:val="00BF377E"/>
    <w:rsid w:val="00C16710"/>
    <w:rsid w:val="00CB47E0"/>
    <w:rsid w:val="00CD0550"/>
    <w:rsid w:val="00CF4E87"/>
    <w:rsid w:val="00D01220"/>
    <w:rsid w:val="00D540B5"/>
    <w:rsid w:val="00D75A67"/>
    <w:rsid w:val="00DE5FB4"/>
    <w:rsid w:val="00DE6E09"/>
    <w:rsid w:val="00E01379"/>
    <w:rsid w:val="00E55D66"/>
    <w:rsid w:val="00E7052E"/>
    <w:rsid w:val="00EB5A90"/>
    <w:rsid w:val="00F501B0"/>
    <w:rsid w:val="00F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0D6"/>
  <w15:docId w15:val="{83208EA1-F16B-4B57-89C4-2A8174D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01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E6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D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604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056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733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007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38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703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7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984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0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186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02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031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079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36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78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3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80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70">
          <w:marLeft w:val="19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85">
          <w:marLeft w:val="19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74">
          <w:marLeft w:val="19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7</cp:revision>
  <dcterms:created xsi:type="dcterms:W3CDTF">2018-07-18T11:39:00Z</dcterms:created>
  <dcterms:modified xsi:type="dcterms:W3CDTF">2018-07-18T13:41:00Z</dcterms:modified>
</cp:coreProperties>
</file>